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  <w:bookmarkStart w:id="0" w:name="_GoBack"/>
      <w:bookmarkEnd w:id="0"/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 2</w:t>
      </w:r>
    </w:p>
    <w:p w14:paraId="2300730A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43DD3E3D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osnovu </w:t>
      </w:r>
      <w:r w:rsidRPr="00B05487">
        <w:rPr>
          <w:rFonts w:ascii="Arial" w:hAnsi="Arial" w:cs="Arial"/>
          <w:color w:val="000000" w:themeColor="text1"/>
          <w:lang w:val="en-US"/>
        </w:rPr>
        <w:t xml:space="preserve">člana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stav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Pravilnika za sprovođenje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(„Službeni list CG“, br</w:t>
      </w:r>
      <w:r w:rsidR="00AC5E73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C52FB1">
        <w:rPr>
          <w:rFonts w:ascii="Arial" w:eastAsia="Calibri" w:hAnsi="Arial" w:cs="Arial"/>
          <w:color w:val="000000" w:themeColor="text1"/>
          <w:lang w:val="en-US"/>
        </w:rPr>
        <w:t>0</w:t>
      </w:r>
      <w:r w:rsidR="00AC5E73">
        <w:rPr>
          <w:rFonts w:ascii="Arial" w:eastAsia="Calibri" w:hAnsi="Arial" w:cs="Arial"/>
          <w:color w:val="000000" w:themeColor="text1"/>
          <w:lang w:val="en-US"/>
        </w:rPr>
        <w:t>16/23 od 10.02.2023, 020/23 od 22.02.2023.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______(ponuđač)_____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dostavlja</w:t>
      </w:r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2989E9B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40969F6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617E65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 i opis predmeta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procijenjene vrijednosti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29E19E7C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postupku jednostavne nabavke nijesam u sukobu interesa sa 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 navedenim u Zahjevu.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Ovlašćeno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 i prezime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svojeručni potpis)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3D0333"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43AC8" w14:textId="77777777" w:rsidR="003118FA" w:rsidRDefault="003118FA">
      <w:pPr>
        <w:spacing w:after="0" w:line="240" w:lineRule="auto"/>
      </w:pPr>
      <w:r>
        <w:separator/>
      </w:r>
    </w:p>
  </w:endnote>
  <w:endnote w:type="continuationSeparator" w:id="0">
    <w:p w14:paraId="495A04F1" w14:textId="77777777" w:rsidR="003118FA" w:rsidRDefault="0031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B93F7" w14:textId="77777777" w:rsidR="003118FA" w:rsidRDefault="003118FA">
      <w:pPr>
        <w:spacing w:after="0" w:line="240" w:lineRule="auto"/>
      </w:pPr>
      <w:r>
        <w:separator/>
      </w:r>
    </w:p>
  </w:footnote>
  <w:footnote w:type="continuationSeparator" w:id="0">
    <w:p w14:paraId="45645731" w14:textId="77777777" w:rsidR="003118FA" w:rsidRDefault="00311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236B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8FA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1AB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DDC11-3B09-43CB-BC95-25855AC8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Miliborka Markovic</cp:lastModifiedBy>
  <cp:revision>2</cp:revision>
  <cp:lastPrinted>2023-01-23T13:01:00Z</cp:lastPrinted>
  <dcterms:created xsi:type="dcterms:W3CDTF">2023-02-27T13:39:00Z</dcterms:created>
  <dcterms:modified xsi:type="dcterms:W3CDTF">2023-02-27T13:39:00Z</dcterms:modified>
</cp:coreProperties>
</file>