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6CA3DC" w14:textId="612851C1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: </w:t>
      </w:r>
      <w:r w:rsidR="001F437A">
        <w:rPr>
          <w:rFonts w:ascii="Times New Roman" w:hAnsi="Times New Roman"/>
          <w:sz w:val="24"/>
          <w:szCs w:val="24"/>
        </w:rPr>
        <w:t>J</w:t>
      </w:r>
      <w:r w:rsidR="00C25A49">
        <w:rPr>
          <w:rFonts w:ascii="Times New Roman" w:hAnsi="Times New Roman"/>
          <w:sz w:val="24"/>
          <w:szCs w:val="24"/>
        </w:rPr>
        <w:t>U</w:t>
      </w:r>
      <w:r w:rsidR="001F437A">
        <w:rPr>
          <w:rFonts w:ascii="Times New Roman" w:hAnsi="Times New Roman"/>
          <w:sz w:val="24"/>
          <w:szCs w:val="24"/>
        </w:rPr>
        <w:t xml:space="preserve"> OŠ</w:t>
      </w:r>
      <w:r w:rsidR="00C25A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37A">
        <w:rPr>
          <w:rFonts w:ascii="Times New Roman" w:hAnsi="Times New Roman"/>
          <w:sz w:val="24"/>
          <w:szCs w:val="24"/>
        </w:rPr>
        <w:t>Božidar</w:t>
      </w:r>
      <w:proofErr w:type="spellEnd"/>
      <w:r w:rsidR="001F43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37A">
        <w:rPr>
          <w:rFonts w:ascii="Times New Roman" w:hAnsi="Times New Roman"/>
          <w:sz w:val="24"/>
          <w:szCs w:val="24"/>
        </w:rPr>
        <w:t>Vuković</w:t>
      </w:r>
      <w:proofErr w:type="spellEnd"/>
      <w:r w:rsidR="001F43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37A">
        <w:rPr>
          <w:rFonts w:ascii="Times New Roman" w:hAnsi="Times New Roman"/>
          <w:sz w:val="24"/>
          <w:szCs w:val="24"/>
        </w:rPr>
        <w:t>Podgoričanin</w:t>
      </w:r>
      <w:proofErr w:type="spellEnd"/>
    </w:p>
    <w:p w14:paraId="10D6E745" w14:textId="49840972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2808176F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306DB4">
        <w:rPr>
          <w:rFonts w:ascii="Times New Roman" w:hAnsi="Times New Roman"/>
          <w:sz w:val="24"/>
          <w:szCs w:val="24"/>
        </w:rPr>
        <w:t>0</w:t>
      </w:r>
      <w:r w:rsidR="001F437A">
        <w:rPr>
          <w:rFonts w:ascii="Times New Roman" w:hAnsi="Times New Roman"/>
          <w:sz w:val="24"/>
          <w:szCs w:val="24"/>
        </w:rPr>
        <w:t>6</w:t>
      </w:r>
      <w:r w:rsidR="00BE36CC">
        <w:rPr>
          <w:rFonts w:ascii="Times New Roman" w:hAnsi="Times New Roman"/>
          <w:sz w:val="24"/>
          <w:szCs w:val="24"/>
        </w:rPr>
        <w:t>.</w:t>
      </w:r>
      <w:r w:rsidR="005D23C6">
        <w:rPr>
          <w:rFonts w:ascii="Times New Roman" w:hAnsi="Times New Roman"/>
          <w:sz w:val="24"/>
          <w:szCs w:val="24"/>
        </w:rPr>
        <w:t>0</w:t>
      </w:r>
      <w:r w:rsidR="001F437A">
        <w:rPr>
          <w:rFonts w:ascii="Times New Roman" w:hAnsi="Times New Roman"/>
          <w:sz w:val="24"/>
          <w:szCs w:val="24"/>
        </w:rPr>
        <w:t>4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5FC36690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1F437A">
        <w:rPr>
          <w:rFonts w:ascii="Times New Roman" w:hAnsi="Times New Roman"/>
          <w:sz w:val="24"/>
          <w:szCs w:val="24"/>
        </w:rPr>
        <w:t xml:space="preserve">JU OŠ </w:t>
      </w:r>
      <w:proofErr w:type="spellStart"/>
      <w:r w:rsidR="001F437A">
        <w:rPr>
          <w:rFonts w:ascii="Times New Roman" w:hAnsi="Times New Roman"/>
          <w:sz w:val="24"/>
          <w:szCs w:val="24"/>
        </w:rPr>
        <w:t>Božidar</w:t>
      </w:r>
      <w:proofErr w:type="spellEnd"/>
      <w:r w:rsidR="001F43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37A">
        <w:rPr>
          <w:rFonts w:ascii="Times New Roman" w:hAnsi="Times New Roman"/>
          <w:sz w:val="24"/>
          <w:szCs w:val="24"/>
        </w:rPr>
        <w:t>Vuković</w:t>
      </w:r>
      <w:proofErr w:type="spellEnd"/>
      <w:r w:rsidR="001F43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37A">
        <w:rPr>
          <w:rFonts w:ascii="Times New Roman" w:hAnsi="Times New Roman"/>
          <w:sz w:val="24"/>
          <w:szCs w:val="24"/>
        </w:rPr>
        <w:t>Podgoričanin</w:t>
      </w:r>
      <w:proofErr w:type="spellEnd"/>
      <w:r w:rsidR="001F437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43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2"/>
        <w:gridCol w:w="5191"/>
      </w:tblGrid>
      <w:tr w:rsidR="00F211B6" w:rsidRPr="00A8621E" w14:paraId="533DA62A" w14:textId="77777777" w:rsidTr="008366DA">
        <w:trPr>
          <w:trHeight w:val="682"/>
        </w:trPr>
        <w:tc>
          <w:tcPr>
            <w:tcW w:w="38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A05275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88807B4" w14:textId="1F3A3A7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 OŠ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Božidar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Vuković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Podgoričanin</w:t>
            </w:r>
            <w:proofErr w:type="spellEnd"/>
          </w:p>
        </w:tc>
        <w:tc>
          <w:tcPr>
            <w:tcW w:w="51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AA41170" w14:textId="77E1D90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211B6" w:rsidRPr="00A8621E" w14:paraId="78845E84" w14:textId="77777777" w:rsidTr="008366DA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0477D53A" w14:textId="7736208D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VII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Crnogorske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brigade bb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5DC891A" w14:textId="1080E5B4" w:rsidR="00F211B6" w:rsidRPr="00A8621E" w:rsidRDefault="00F211B6" w:rsidP="001F43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F437A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211B6" w:rsidRPr="00A8621E" w14:paraId="3112F026" w14:textId="77777777" w:rsidTr="008366DA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060D672" w14:textId="74467E69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2B427F1B" w14:textId="5669F38D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02033801</w:t>
            </w:r>
          </w:p>
        </w:tc>
      </w:tr>
      <w:tr w:rsidR="00F211B6" w:rsidRPr="00A8621E" w14:paraId="7C724DF2" w14:textId="77777777" w:rsidTr="008366DA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CA5A489" w14:textId="22697912" w:rsidR="005D23C6" w:rsidRPr="00A8621E" w:rsidRDefault="001F437A" w:rsidP="008446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020-627-674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A60E8F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2896847" w14:textId="43566F3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020-627-674</w:t>
            </w:r>
          </w:p>
        </w:tc>
      </w:tr>
      <w:tr w:rsidR="00F211B6" w:rsidRPr="00A8621E" w14:paraId="5C08B6DF" w14:textId="77777777" w:rsidTr="005D2763">
        <w:trPr>
          <w:trHeight w:hRule="exact" w:val="70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6525AD"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575BBD02" w14:textId="49E081F7" w:rsidR="006525AD" w:rsidRPr="00A8621E" w:rsidRDefault="001F437A" w:rsidP="001F43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37A">
              <w:rPr>
                <w:rFonts w:ascii="Times New Roman" w:hAnsi="Times New Roman"/>
                <w:sz w:val="24"/>
                <w:szCs w:val="24"/>
              </w:rPr>
              <w:t>osbvp</w:t>
            </w:r>
            <w:r w:rsidR="009B6F95"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</w:rPr>
              <w:t>t-com.me</w:t>
            </w:r>
            <w:r w:rsidR="006525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6E721CE" w14:textId="58006AA1" w:rsidR="00820F98" w:rsidRPr="00A8621E" w:rsidRDefault="00820F98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55C7D73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7FD41627" w:rsidR="00231557" w:rsidRPr="00A8621E" w:rsidRDefault="00D16E6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polumaturska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eskurzija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C0C59B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F69B92" w14:textId="2648E0EC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6163B9">
        <w:rPr>
          <w:rFonts w:ascii="Times New Roman" w:hAnsi="Times New Roman"/>
          <w:color w:val="000000"/>
          <w:sz w:val="24"/>
          <w:szCs w:val="24"/>
        </w:rPr>
        <w:t>1</w:t>
      </w:r>
      <w:r w:rsidR="005B156E">
        <w:rPr>
          <w:rFonts w:ascii="Times New Roman" w:hAnsi="Times New Roman"/>
          <w:color w:val="000000"/>
          <w:sz w:val="24"/>
          <w:szCs w:val="24"/>
        </w:rPr>
        <w:t>6.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363,64 </w:t>
      </w:r>
      <w:r w:rsidRPr="00A8621E">
        <w:rPr>
          <w:rFonts w:ascii="Times New Roman" w:hAnsi="Times New Roman"/>
          <w:color w:val="000000"/>
          <w:sz w:val="24"/>
          <w:szCs w:val="24"/>
        </w:rPr>
        <w:t>€;</w:t>
      </w:r>
    </w:p>
    <w:p w14:paraId="02BAE2B2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E34520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DF9652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969C63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FA3836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B4B5CF0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393D8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FB2650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1771F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7B60B3" w14:textId="77777777"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D39A2BE" w14:textId="77777777"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737" w:type="dxa"/>
        <w:tblCellSpacing w:w="15" w:type="dxa"/>
        <w:tblInd w:w="4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8"/>
        <w:gridCol w:w="7024"/>
        <w:gridCol w:w="260"/>
        <w:gridCol w:w="1275"/>
      </w:tblGrid>
      <w:tr w:rsidR="00231557" w:rsidRPr="00231557" w14:paraId="7B43A95F" w14:textId="77777777" w:rsidTr="00231557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42BABDF8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1116BAA6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Podgorica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9:00h. Cetinje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nova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prijestonica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Gore.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jedini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Evropi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zbog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mnogobrojnih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koncentracije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crnogorskog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blaga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smješten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nacionalna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Cetinjskog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Njeguši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Tiho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mirno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padinama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Lovćena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kojem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ima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50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živi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ljudi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Njegušima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rodna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Petra II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Petrovića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Njegoša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Serpentinama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Perastu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Perast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Barokni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Perast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krase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brojne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palate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Kotor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Ispod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lovćenskih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ugnijezdio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Kotor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ponosno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baštini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grad,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koga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srednjevjekovna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arhitektura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mnogobrojni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spomenici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uvrstili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elitni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spisak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„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Svjetske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prirodne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baštine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“.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brojnih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sakralnih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plastične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dekoracije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ostalih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kulturno-istorijskih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3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300326D5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3F57986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100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</w:p>
        </w:tc>
      </w:tr>
      <w:tr w:rsidR="00231557" w:rsidRPr="00231557" w14:paraId="3E957E08" w14:textId="77777777" w:rsidTr="00231557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6DC59B58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9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50E5664B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Boravak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bazi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punog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pansiona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Izlet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Herceg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Porto Montenegro. 2. </w:t>
            </w:r>
            <w:proofErr w:type="spellStart"/>
            <w:proofErr w:type="gram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proofErr w:type="gram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Herceg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Šetnja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gradom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cvijeća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građevina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raznih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epoha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Sahat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Kanli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Španjola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tvrđava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Forte Mare...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harmonično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uklapa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područje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pod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zaštitom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UNESCO-a,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svjetske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baštine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Portonovi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više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luksuznog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rizorta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Porto Montenegro Porto Montenegro,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predstavlja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kombinaciju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spektakularne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destinacije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marine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najviših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svjetskih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standarda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marine,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naselje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Porto Montenegro,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osmišljeno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ispuni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očekivanja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vlasnika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posade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jahti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klijenata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obuhvata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prostrane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apartmane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samoj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obali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mora,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jedinstvene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restorane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kafiće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dobrim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provodom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veliki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izbor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sportskih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rekreativnih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kulturnih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aktivnosti.Diskoteka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Poslije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Ulcinju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3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B9237AC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36E6E98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100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</w:p>
        </w:tc>
      </w:tr>
      <w:tr w:rsidR="00231557" w:rsidRPr="00231557" w14:paraId="2E8E8724" w14:textId="77777777" w:rsidTr="00231557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0810D752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9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921132C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 </w:t>
            </w:r>
            <w:proofErr w:type="spellStart"/>
            <w:proofErr w:type="gram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proofErr w:type="gram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Ulcinj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Panormasko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Ade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Bojane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ušća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Bojana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Jadransko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more,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.. Bar Grad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maslina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pomorska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kapija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Gore, Bar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predstavlja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spoj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modernosti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tradicije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ljepote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Značajan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dinamični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ekonomski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centar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Gore,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grad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bogatu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kulturno-istorijsku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tradiciju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Panormasko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Starog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Bara, Stare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masline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Mirovici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Luke Bar...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Kraj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3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54E9432B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13C2ADB4" w14:textId="77777777" w:rsidR="00231557" w:rsidRPr="00231557" w:rsidRDefault="00231557" w:rsidP="00231557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100 </w:t>
            </w:r>
            <w:proofErr w:type="spellStart"/>
            <w:r w:rsidRPr="0023155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</w:p>
        </w:tc>
      </w:tr>
    </w:tbl>
    <w:p w14:paraId="5EAC8E66" w14:textId="73A47864" w:rsidR="00EB2717" w:rsidRDefault="00EB27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AB9AD4" w14:textId="5D5F6C4A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3E44EE" w14:textId="47FE6B96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72373B" w14:textId="66BD8ED3" w:rsidR="004D6AED" w:rsidRDefault="004D6AE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1D1DEE" w14:textId="77777777" w:rsidR="004D6AED" w:rsidRDefault="004D6AED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205969" w14:textId="1612D243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F97A27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6D0347C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7A5EDF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1901E5" w14:textId="77777777" w:rsidR="00E71A17" w:rsidRPr="00A8621E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DFC99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14:paraId="5045FE06" w14:textId="77777777" w:rsidR="00EB2717" w:rsidRPr="00A8621E" w:rsidRDefault="00EB2717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F074B" w14:textId="77777777" w:rsidR="00D705AA" w:rsidRPr="00A8621E" w:rsidRDefault="00205D52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Način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Virmanski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>.</w:t>
      </w:r>
    </w:p>
    <w:p w14:paraId="0399FFF2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FC952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isporuke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robe,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izvođenja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radova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odnosno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pružanja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usluge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05F2890F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80A50B" w14:textId="63C3F5E2" w:rsidR="005D23C6" w:rsidRPr="005D23C6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je: </w:t>
      </w:r>
      <w:r w:rsidR="00AB30B2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AB30B2">
        <w:rPr>
          <w:rFonts w:ascii="Times New Roman" w:hAnsi="Times New Roman"/>
          <w:sz w:val="24"/>
          <w:szCs w:val="24"/>
        </w:rPr>
        <w:t>roku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30B2">
        <w:rPr>
          <w:rFonts w:ascii="Times New Roman" w:hAnsi="Times New Roman"/>
          <w:sz w:val="24"/>
          <w:szCs w:val="24"/>
        </w:rPr>
        <w:t>od</w:t>
      </w:r>
      <w:proofErr w:type="gramEnd"/>
      <w:r w:rsidR="00AB30B2">
        <w:rPr>
          <w:rFonts w:ascii="Times New Roman" w:hAnsi="Times New Roman"/>
          <w:sz w:val="24"/>
          <w:szCs w:val="24"/>
        </w:rPr>
        <w:t xml:space="preserve"> 15</w:t>
      </w:r>
      <w:r w:rsidR="00D16E69">
        <w:rPr>
          <w:rFonts w:ascii="Times New Roman" w:hAnsi="Times New Roman"/>
          <w:sz w:val="24"/>
          <w:szCs w:val="24"/>
        </w:rPr>
        <w:t>-30</w:t>
      </w:r>
      <w:r w:rsidR="00AB30B2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="00AB30B2">
        <w:rPr>
          <w:rFonts w:ascii="Times New Roman" w:hAnsi="Times New Roman"/>
          <w:sz w:val="24"/>
          <w:szCs w:val="24"/>
        </w:rPr>
        <w:t>potpisivanja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30B2">
        <w:rPr>
          <w:rFonts w:ascii="Times New Roman" w:hAnsi="Times New Roman"/>
          <w:sz w:val="24"/>
          <w:szCs w:val="24"/>
        </w:rPr>
        <w:t>Ugovora</w:t>
      </w:r>
      <w:proofErr w:type="spellEnd"/>
      <w:r w:rsidR="00AB30B2">
        <w:rPr>
          <w:rFonts w:ascii="Times New Roman" w:hAnsi="Times New Roman"/>
          <w:sz w:val="24"/>
          <w:szCs w:val="24"/>
        </w:rPr>
        <w:t>.</w:t>
      </w:r>
    </w:p>
    <w:p w14:paraId="1648715D" w14:textId="59852407" w:rsidR="0065506C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Mjesto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06C"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je: </w:t>
      </w:r>
      <w:proofErr w:type="spellStart"/>
      <w:r w:rsidR="00D16E69">
        <w:rPr>
          <w:rFonts w:ascii="Times New Roman" w:hAnsi="Times New Roman"/>
          <w:sz w:val="24"/>
          <w:szCs w:val="24"/>
        </w:rPr>
        <w:t>Crnogorsko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primorije</w:t>
      </w:r>
      <w:proofErr w:type="spellEnd"/>
    </w:p>
    <w:p w14:paraId="7431B282" w14:textId="77777777" w:rsidR="005D2763" w:rsidRPr="00A8621E" w:rsidRDefault="005D2763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9A0822" w14:textId="77777777" w:rsidR="00F211B6" w:rsidRPr="000138E1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D36D132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046AFE" w14:textId="62C22A48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D47B4"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 w:rsidR="00ED47B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ab/>
        <w:t xml:space="preserve">   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              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  <w:r w:rsidR="00FE3E17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90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14:paraId="4DDCFD86" w14:textId="74B0646B" w:rsidR="00F9746A" w:rsidRPr="00A8621E" w:rsidRDefault="00F9746A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 xml:space="preserve">X 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rok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isporuke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 xml:space="preserve">                                                           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bodova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 xml:space="preserve">    10</w:t>
      </w:r>
    </w:p>
    <w:p w14:paraId="3389679E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58EDF8" w14:textId="77777777" w:rsidR="00F211B6" w:rsidRPr="00A8621E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14:paraId="23AE0735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66573400" w14:textId="3B2BAC61" w:rsidR="0065506C" w:rsidRPr="0065506C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danom 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11.04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.202</w:t>
      </w:r>
      <w:r w:rsidR="00DF430A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 do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C4237C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:00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14:paraId="3A72C33C" w14:textId="7CBF62BF" w:rsidR="00F211B6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11.04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.2021.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godine, u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C4237C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>sati.</w:t>
      </w:r>
    </w:p>
    <w:p w14:paraId="5FB8A977" w14:textId="77777777" w:rsidR="0065506C" w:rsidRPr="00A8621E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4A4A1DC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14:paraId="18667767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F5ECB" w14:textId="592825D3" w:rsidR="00F211B6" w:rsidRPr="00A8621E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BC71F2">
        <w:rPr>
          <w:rFonts w:ascii="Times New Roman" w:hAnsi="Times New Roman"/>
          <w:sz w:val="24"/>
          <w:szCs w:val="24"/>
        </w:rPr>
        <w:t>10</w:t>
      </w:r>
      <w:r w:rsidRPr="00A8621E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A8621E">
        <w:rPr>
          <w:rFonts w:ascii="Times New Roman" w:hAnsi="Times New Roman"/>
          <w:sz w:val="24"/>
          <w:szCs w:val="24"/>
        </w:rPr>
        <w:t>otvaranja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ponuda</w:t>
      </w:r>
      <w:proofErr w:type="spellEnd"/>
      <w:r w:rsidRPr="00A8621E">
        <w:rPr>
          <w:rFonts w:ascii="Times New Roman" w:hAnsi="Times New Roman"/>
          <w:sz w:val="24"/>
          <w:szCs w:val="24"/>
        </w:rPr>
        <w:t>.</w:t>
      </w:r>
    </w:p>
    <w:p w14:paraId="38E46A50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F4D5D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informacije</w:t>
      </w:r>
      <w:proofErr w:type="spellEnd"/>
    </w:p>
    <w:p w14:paraId="04D7BB8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A8621E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A8621E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ponudu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izjava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ispunjenosti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uslova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utvrđenih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zahtjevom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potpisana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strane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ovlašćenog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lica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koja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sačinjava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obrascu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4955DE">
              <w:rPr>
                <w:rFonts w:ascii="Times New Roman" w:hAnsi="Times New Roman"/>
                <w:sz w:val="24"/>
                <w:szCs w:val="24"/>
              </w:rPr>
              <w:t xml:space="preserve">Rok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važenja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ponude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je 30 dana </w:t>
            </w:r>
          </w:p>
        </w:tc>
      </w:tr>
    </w:tbl>
    <w:p w14:paraId="2EFF4577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31667F9B" w:rsidR="004201B5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ab/>
        <w:t xml:space="preserve">                                                  </w:t>
      </w:r>
    </w:p>
    <w:p w14:paraId="0519E442" w14:textId="361F0441" w:rsidR="00CD6EC1" w:rsidRDefault="00F211B6" w:rsidP="00FB5AA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D16E69">
        <w:rPr>
          <w:rFonts w:ascii="Times New Roman" w:hAnsi="Times New Roman"/>
          <w:sz w:val="24"/>
          <w:szCs w:val="24"/>
        </w:rPr>
        <w:t>Jelena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Popović</w:t>
      </w:r>
      <w:proofErr w:type="spellEnd"/>
    </w:p>
    <w:p w14:paraId="4D567BA3" w14:textId="77777777" w:rsidR="00F01F22" w:rsidRDefault="00F01F22" w:rsidP="00CD6EC1">
      <w:pPr>
        <w:rPr>
          <w:rFonts w:ascii="Times New Roman" w:hAnsi="Times New Roman"/>
          <w:sz w:val="24"/>
          <w:szCs w:val="24"/>
          <w:lang w:val="sl-SI"/>
        </w:rPr>
      </w:pPr>
    </w:p>
    <w:p w14:paraId="09D1F6E2" w14:textId="77777777" w:rsidR="00CD6EC1" w:rsidRPr="00DD3C4B" w:rsidRDefault="00CD6EC1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56F8E756" w14:textId="77777777" w:rsidR="00433D7D" w:rsidRDefault="00433D7D"/>
    <w:p w14:paraId="25CFA0AA" w14:textId="77777777" w:rsidR="00F01F22" w:rsidRDefault="00F01F22"/>
    <w:p w14:paraId="29536C1B" w14:textId="77777777" w:rsidR="00205D52" w:rsidRDefault="00205D52" w:rsidP="00667250">
      <w:pPr>
        <w:spacing w:after="0" w:line="240" w:lineRule="auto"/>
      </w:pPr>
    </w:p>
    <w:p w14:paraId="00671331" w14:textId="77777777" w:rsidR="001C49D2" w:rsidRDefault="001C49D2" w:rsidP="00667250">
      <w:pPr>
        <w:spacing w:after="0" w:line="240" w:lineRule="auto"/>
      </w:pPr>
    </w:p>
    <w:p w14:paraId="0D57E7F1" w14:textId="77777777" w:rsidR="001C49D2" w:rsidRDefault="001C49D2" w:rsidP="00667250">
      <w:pPr>
        <w:spacing w:after="0" w:line="240" w:lineRule="auto"/>
      </w:pPr>
    </w:p>
    <w:p w14:paraId="0069B151" w14:textId="77777777" w:rsidR="001C49D2" w:rsidRDefault="001C49D2" w:rsidP="00667250">
      <w:pPr>
        <w:spacing w:after="0" w:line="240" w:lineRule="auto"/>
      </w:pPr>
    </w:p>
    <w:p w14:paraId="71C42B18" w14:textId="77777777" w:rsidR="001C49D2" w:rsidRDefault="001C49D2" w:rsidP="00667250">
      <w:pPr>
        <w:spacing w:after="0" w:line="240" w:lineRule="auto"/>
      </w:pPr>
    </w:p>
    <w:p w14:paraId="0DB61A2E" w14:textId="77777777" w:rsidR="001C49D2" w:rsidRDefault="001C49D2" w:rsidP="00667250">
      <w:pPr>
        <w:spacing w:after="0" w:line="240" w:lineRule="auto"/>
      </w:pPr>
    </w:p>
    <w:p w14:paraId="26EE0BAE" w14:textId="77777777" w:rsidR="00AB30B2" w:rsidRDefault="00AB30B2" w:rsidP="002315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1542CF95" w14:textId="77777777" w:rsidR="00AB30B2" w:rsidRDefault="00AB30B2" w:rsidP="00D45EF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F22318A" w14:textId="77777777" w:rsidR="00AB30B2" w:rsidRDefault="00AB30B2" w:rsidP="00D45EF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DD34DA2" w14:textId="77777777" w:rsidR="00AB30B2" w:rsidRDefault="00AB30B2" w:rsidP="00D45EF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E55F2CD" w14:textId="7370669C" w:rsidR="00D45EFC" w:rsidRPr="004F14EB" w:rsidRDefault="00231557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="00D45EFC" w:rsidRPr="004F14E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D45EFC" w:rsidRPr="004F14EB">
        <w:rPr>
          <w:rFonts w:ascii="Times New Roman" w:hAnsi="Times New Roman"/>
          <w:b/>
          <w:sz w:val="24"/>
          <w:szCs w:val="24"/>
        </w:rPr>
        <w:t xml:space="preserve"> 2</w:t>
      </w:r>
    </w:p>
    <w:p w14:paraId="52509018" w14:textId="77777777" w:rsidR="00D45EFC" w:rsidRPr="004F14EB" w:rsidRDefault="00D45EFC" w:rsidP="00D45EF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B4B897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1A6AD2" w14:textId="77777777" w:rsidR="00D45EFC" w:rsidRPr="004F14EB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80DEC4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14EB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4F14EB">
        <w:rPr>
          <w:rFonts w:ascii="Times New Roman" w:hAnsi="Times New Roman"/>
          <w:sz w:val="24"/>
          <w:szCs w:val="24"/>
        </w:rPr>
        <w:t>osnovu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4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Pravilnika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za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sprovođenje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r w:rsidRPr="004F14EB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4F14EB">
        <w:rPr>
          <w:rFonts w:ascii="Times New Roman" w:hAnsi="Times New Roman"/>
          <w:sz w:val="24"/>
          <w:szCs w:val="24"/>
        </w:rPr>
        <w:t>(„</w:t>
      </w:r>
      <w:proofErr w:type="spellStart"/>
      <w:r w:rsidRPr="004F14EB">
        <w:rPr>
          <w:rFonts w:ascii="Times New Roman" w:hAnsi="Times New Roman"/>
          <w:sz w:val="24"/>
          <w:szCs w:val="24"/>
        </w:rPr>
        <w:t>Službeni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4F14EB">
        <w:rPr>
          <w:rFonts w:ascii="Times New Roman" w:hAnsi="Times New Roman"/>
          <w:sz w:val="24"/>
          <w:szCs w:val="24"/>
        </w:rPr>
        <w:t>broj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061/20, 065/20, 071/20</w:t>
      </w:r>
      <w:r w:rsidR="00D37E0F">
        <w:rPr>
          <w:rFonts w:ascii="Times New Roman" w:hAnsi="Times New Roman"/>
          <w:sz w:val="24"/>
          <w:szCs w:val="24"/>
        </w:rPr>
        <w:t>,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D37E0F">
        <w:rPr>
          <w:rFonts w:ascii="Times New Roman" w:hAnsi="Times New Roman"/>
          <w:sz w:val="24"/>
          <w:szCs w:val="24"/>
        </w:rPr>
        <w:t xml:space="preserve">074/20, </w:t>
      </w:r>
      <w:r w:rsidR="00D37E0F" w:rsidRPr="00D37E0F">
        <w:rPr>
          <w:rFonts w:ascii="Times New Roman" w:hAnsi="Times New Roman"/>
          <w:sz w:val="24"/>
          <w:szCs w:val="24"/>
        </w:rPr>
        <w:t>102/20</w:t>
      </w:r>
      <w:r w:rsidRPr="004F14EB">
        <w:rPr>
          <w:rFonts w:ascii="Times New Roman" w:hAnsi="Times New Roman"/>
          <w:sz w:val="24"/>
          <w:szCs w:val="24"/>
        </w:rPr>
        <w:t xml:space="preserve">) </w:t>
      </w:r>
      <w:r w:rsidRPr="004F14EB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Pr="004F14EB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Pr="004F14EB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Pr="004F14EB">
        <w:rPr>
          <w:rFonts w:ascii="Times New Roman" w:hAnsi="Times New Roman"/>
          <w:sz w:val="24"/>
          <w:szCs w:val="24"/>
          <w:u w:val="single"/>
        </w:rPr>
        <w:t>)_____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3DEEF55F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481435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EECC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521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CD7D7" w14:textId="77777777" w:rsidR="00D45EFC" w:rsidRPr="00C74AE7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713FAD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14:paraId="00A4B155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933C96B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C2E8E9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6E0C2E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1AD6433D" w14:textId="77777777" w:rsidR="00C74AE7" w:rsidRPr="00C74AE7" w:rsidRDefault="00C74AE7" w:rsidP="00C74AE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_____od _________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(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)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____ EUR-a.</w:t>
      </w:r>
    </w:p>
    <w:p w14:paraId="28DE3E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1171935" w14:textId="77777777" w:rsidR="00C74AE7" w:rsidRPr="00C74AE7" w:rsidRDefault="00C74AE7" w:rsidP="00C74AE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14:paraId="1E2F067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D17884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5AD2DF9B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lice </w:t>
      </w:r>
      <w:r w:rsidRPr="00C74AE7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C74AE7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), (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C74AE7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) </w:t>
      </w:r>
      <w:r w:rsidRPr="00C74AE7">
        <w:rPr>
          <w:rStyle w:val="FootnoteReference"/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66D92DC6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4BDF76C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76C9B2B0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2D8FC94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M.P.</w:t>
      </w:r>
      <w:proofErr w:type="gramEnd"/>
    </w:p>
    <w:p w14:paraId="495E904F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4BD2F8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79AAD61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3FA6CB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3929290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B16EF9D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39F35B9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4FEC1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C58B45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20AFA57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2A32D750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B7AEDB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35FE03D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6CE5DC8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949A180" w14:textId="77777777" w:rsidR="00D45EFC" w:rsidRPr="00C74AE7" w:rsidRDefault="00D45EFC" w:rsidP="006400A4">
      <w:pPr>
        <w:spacing w:after="0" w:line="240" w:lineRule="auto"/>
        <w:rPr>
          <w:rFonts w:ascii="Times New Roman" w:hAnsi="Times New Roman"/>
        </w:rPr>
      </w:pPr>
    </w:p>
    <w:sectPr w:rsidR="00D45EFC" w:rsidRPr="00C74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475DB" w14:textId="77777777" w:rsidR="007B77FB" w:rsidRDefault="007B77FB" w:rsidP="00F211B6">
      <w:pPr>
        <w:spacing w:after="0" w:line="240" w:lineRule="auto"/>
      </w:pPr>
      <w:r>
        <w:separator/>
      </w:r>
    </w:p>
  </w:endnote>
  <w:endnote w:type="continuationSeparator" w:id="0">
    <w:p w14:paraId="2A1BB743" w14:textId="77777777" w:rsidR="007B77FB" w:rsidRDefault="007B77FB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C5FCFB" w14:textId="77777777" w:rsidR="007B77FB" w:rsidRDefault="007B77FB" w:rsidP="00F211B6">
      <w:pPr>
        <w:spacing w:after="0" w:line="240" w:lineRule="auto"/>
      </w:pPr>
      <w:r>
        <w:separator/>
      </w:r>
    </w:p>
  </w:footnote>
  <w:footnote w:type="continuationSeparator" w:id="0">
    <w:p w14:paraId="71BA7AD2" w14:textId="77777777" w:rsidR="007B77FB" w:rsidRDefault="007B77FB" w:rsidP="00F211B6">
      <w:pPr>
        <w:spacing w:after="0" w:line="240" w:lineRule="auto"/>
      </w:pPr>
      <w:r>
        <w:continuationSeparator/>
      </w:r>
    </w:p>
  </w:footnote>
  <w:footnote w:id="1">
    <w:p w14:paraId="22F2AF26" w14:textId="77777777" w:rsidR="00C74AE7" w:rsidRPr="00181154" w:rsidRDefault="00C74AE7" w:rsidP="00C74AE7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64F4"/>
    <w:rsid w:val="000948F4"/>
    <w:rsid w:val="00097012"/>
    <w:rsid w:val="00097F3C"/>
    <w:rsid w:val="000A1640"/>
    <w:rsid w:val="00113B4E"/>
    <w:rsid w:val="00141CA2"/>
    <w:rsid w:val="0015312A"/>
    <w:rsid w:val="00162313"/>
    <w:rsid w:val="001761BE"/>
    <w:rsid w:val="001C0056"/>
    <w:rsid w:val="001C00BA"/>
    <w:rsid w:val="001C49D2"/>
    <w:rsid w:val="001D0D3C"/>
    <w:rsid w:val="001F437A"/>
    <w:rsid w:val="001F6C46"/>
    <w:rsid w:val="00201930"/>
    <w:rsid w:val="00205D52"/>
    <w:rsid w:val="00224588"/>
    <w:rsid w:val="00226E39"/>
    <w:rsid w:val="0023155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312DA"/>
    <w:rsid w:val="00340CAF"/>
    <w:rsid w:val="003C0DD7"/>
    <w:rsid w:val="003E783B"/>
    <w:rsid w:val="00413848"/>
    <w:rsid w:val="004148DF"/>
    <w:rsid w:val="004201B5"/>
    <w:rsid w:val="004227B1"/>
    <w:rsid w:val="00433D7D"/>
    <w:rsid w:val="004342B0"/>
    <w:rsid w:val="00453768"/>
    <w:rsid w:val="004576C7"/>
    <w:rsid w:val="00462C2A"/>
    <w:rsid w:val="00484E71"/>
    <w:rsid w:val="004902DA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F595C"/>
    <w:rsid w:val="006163B9"/>
    <w:rsid w:val="00632637"/>
    <w:rsid w:val="0064008F"/>
    <w:rsid w:val="006400A4"/>
    <w:rsid w:val="006425B5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F372A"/>
    <w:rsid w:val="00820F98"/>
    <w:rsid w:val="00826A64"/>
    <w:rsid w:val="008366DA"/>
    <w:rsid w:val="00837C50"/>
    <w:rsid w:val="00844659"/>
    <w:rsid w:val="00864144"/>
    <w:rsid w:val="00870EE7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828BB"/>
    <w:rsid w:val="009B6F95"/>
    <w:rsid w:val="009C20FF"/>
    <w:rsid w:val="009C7E56"/>
    <w:rsid w:val="009F7257"/>
    <w:rsid w:val="00A04D00"/>
    <w:rsid w:val="00A11C94"/>
    <w:rsid w:val="00A14540"/>
    <w:rsid w:val="00A305CF"/>
    <w:rsid w:val="00A439CB"/>
    <w:rsid w:val="00A66213"/>
    <w:rsid w:val="00A77639"/>
    <w:rsid w:val="00A8621E"/>
    <w:rsid w:val="00AB30B2"/>
    <w:rsid w:val="00AD4FD2"/>
    <w:rsid w:val="00AF1F46"/>
    <w:rsid w:val="00B16818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74AE7"/>
    <w:rsid w:val="00C85F87"/>
    <w:rsid w:val="00CD0B9E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B05E3"/>
    <w:rsid w:val="00DE097D"/>
    <w:rsid w:val="00DE4F82"/>
    <w:rsid w:val="00DF0BFC"/>
    <w:rsid w:val="00DF430A"/>
    <w:rsid w:val="00E00B66"/>
    <w:rsid w:val="00E01A7A"/>
    <w:rsid w:val="00E54BF7"/>
    <w:rsid w:val="00E70E07"/>
    <w:rsid w:val="00E71A17"/>
    <w:rsid w:val="00E84310"/>
    <w:rsid w:val="00E92BCA"/>
    <w:rsid w:val="00EB0AF0"/>
    <w:rsid w:val="00EB2717"/>
    <w:rsid w:val="00EB3C2B"/>
    <w:rsid w:val="00ED1A61"/>
    <w:rsid w:val="00ED47B4"/>
    <w:rsid w:val="00ED51A0"/>
    <w:rsid w:val="00F01F22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ekonomska</cp:lastModifiedBy>
  <cp:revision>114</cp:revision>
  <cp:lastPrinted>2020-08-04T07:52:00Z</cp:lastPrinted>
  <dcterms:created xsi:type="dcterms:W3CDTF">2022-02-28T11:20:00Z</dcterms:created>
  <dcterms:modified xsi:type="dcterms:W3CDTF">2022-04-07T16:10:00Z</dcterms:modified>
</cp:coreProperties>
</file>