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C6AED" w14:textId="77777777" w:rsidR="00A90E7C" w:rsidRPr="00C83766" w:rsidRDefault="00A90E7C" w:rsidP="00A90E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</w:t>
      </w:r>
      <w:r w:rsidRPr="00C83766">
        <w:rPr>
          <w:rFonts w:ascii="Times New Roman" w:hAnsi="Times New Roman" w:cs="Times New Roman"/>
          <w:sz w:val="24"/>
          <w:szCs w:val="24"/>
        </w:rPr>
        <w:t>1</w:t>
      </w:r>
    </w:p>
    <w:p w14:paraId="013EEF73" w14:textId="77777777" w:rsidR="00A90E7C" w:rsidRPr="0068495B" w:rsidRDefault="00A90E7C" w:rsidP="00A90E7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08ED">
        <w:rPr>
          <w:rFonts w:ascii="Times New Roman" w:hAnsi="Times New Roman" w:cs="Times New Roman"/>
          <w:b/>
          <w:bCs/>
          <w:sz w:val="24"/>
          <w:szCs w:val="24"/>
          <w:lang w:val="pl-PL"/>
        </w:rPr>
        <w:t>Naručilac: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doo Komunalno/Komunale Tuzi</w:t>
      </w:r>
    </w:p>
    <w:p w14:paraId="6674D13D" w14:textId="44C8F38B" w:rsidR="00A90E7C" w:rsidRPr="00C83766" w:rsidRDefault="00A90E7C" w:rsidP="00A90E7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D08ED">
        <w:rPr>
          <w:rFonts w:ascii="Times New Roman" w:hAnsi="Times New Roman" w:cs="Times New Roman"/>
          <w:b/>
          <w:bCs/>
          <w:sz w:val="24"/>
          <w:szCs w:val="24"/>
          <w:lang w:val="pl-PL"/>
        </w:rPr>
        <w:t>Broj:</w:t>
      </w:r>
      <w:r w:rsidR="009D1640">
        <w:rPr>
          <w:rFonts w:ascii="Times New Roman" w:hAnsi="Times New Roman" w:cs="Times New Roman"/>
          <w:sz w:val="24"/>
          <w:szCs w:val="24"/>
          <w:lang w:val="pl-PL"/>
        </w:rPr>
        <w:t xml:space="preserve"> 138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/21</w:t>
      </w:r>
    </w:p>
    <w:p w14:paraId="2A8BEF6C" w14:textId="77777777" w:rsidR="00A90E7C" w:rsidRDefault="00A90E7C" w:rsidP="00A90E7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D08ED">
        <w:rPr>
          <w:rFonts w:ascii="Times New Roman" w:hAnsi="Times New Roman" w:cs="Times New Roman"/>
          <w:b/>
          <w:bCs/>
          <w:sz w:val="24"/>
          <w:szCs w:val="24"/>
          <w:lang w:val="pl-PL"/>
        </w:rPr>
        <w:t>Datum:</w:t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10.02.2021.godine</w:t>
      </w:r>
    </w:p>
    <w:p w14:paraId="556CD481" w14:textId="63BF8731" w:rsidR="00A90E7C" w:rsidRDefault="00A90E7C" w:rsidP="00A90E7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D08ED">
        <w:rPr>
          <w:rFonts w:ascii="Times New Roman" w:hAnsi="Times New Roman" w:cs="Times New Roman"/>
          <w:b/>
          <w:bCs/>
          <w:sz w:val="24"/>
          <w:szCs w:val="24"/>
          <w:lang w:val="pl-PL"/>
        </w:rPr>
        <w:t>Broj iz evidencije javnih nabavki: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01/21</w:t>
      </w:r>
    </w:p>
    <w:p w14:paraId="45B2610E" w14:textId="0BB708C1" w:rsidR="00F66033" w:rsidRPr="00C83766" w:rsidRDefault="00F66033" w:rsidP="00A90E7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66033">
        <w:rPr>
          <w:rFonts w:ascii="Times New Roman" w:eastAsia="PMingLiU" w:hAnsi="Times New Roman" w:cs="Times New Roman"/>
          <w:b/>
          <w:bCs/>
          <w:sz w:val="24"/>
          <w:szCs w:val="24"/>
          <w:lang w:val="pl-PL" w:eastAsia="zh-TW"/>
        </w:rPr>
        <w:t>Broj iz Plana javnih nabavki</w:t>
      </w:r>
      <w:r>
        <w:rPr>
          <w:rFonts w:ascii="Garamond" w:eastAsia="PMingLiU" w:hAnsi="Garamond"/>
          <w:sz w:val="24"/>
          <w:szCs w:val="24"/>
          <w:lang w:val="pl-PL" w:eastAsia="zh-TW"/>
        </w:rPr>
        <w:t>:</w:t>
      </w:r>
      <w:r w:rsidR="00467193">
        <w:rPr>
          <w:rFonts w:ascii="Garamond" w:eastAsia="PMingLiU" w:hAnsi="Garamond"/>
          <w:sz w:val="24"/>
          <w:szCs w:val="24"/>
          <w:lang w:val="pl-PL" w:eastAsia="zh-TW"/>
        </w:rPr>
        <w:t xml:space="preserve"> 2</w:t>
      </w:r>
    </w:p>
    <w:p w14:paraId="4B2143A3" w14:textId="77777777" w:rsidR="00A90E7C" w:rsidRPr="00C83766" w:rsidRDefault="00A90E7C" w:rsidP="00A90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62C97D5" w14:textId="77777777" w:rsidR="00A90E7C" w:rsidRPr="00285569" w:rsidRDefault="00A90E7C" w:rsidP="00A90E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569">
        <w:rPr>
          <w:rFonts w:ascii="Times New Roman" w:hAnsi="Times New Roman" w:cs="Times New Roman"/>
          <w:sz w:val="24"/>
          <w:szCs w:val="24"/>
        </w:rPr>
        <w:t>Na osnovu člana 27 stav 1  Zakona o javnim nabavkama („Službeni list CG“, br. 74/19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85569">
        <w:rPr>
          <w:rFonts w:ascii="Times New Roman" w:hAnsi="Times New Roman" w:cs="Times New Roman"/>
          <w:sz w:val="24"/>
          <w:szCs w:val="24"/>
        </w:rPr>
        <w:t xml:space="preserve"> i Pravilnika za sprovo</w:t>
      </w:r>
      <w:r w:rsidRPr="00285569">
        <w:rPr>
          <w:rFonts w:ascii="Times New Roman" w:hAnsi="Times New Roman" w:cs="Times New Roman"/>
          <w:sz w:val="24"/>
          <w:szCs w:val="24"/>
          <w:lang w:val="sr-Latn-ME"/>
        </w:rPr>
        <w:t>đenje jednostavnih nabavki</w:t>
      </w:r>
      <w:r w:rsidRPr="00285569">
        <w:rPr>
          <w:rFonts w:ascii="Times New Roman" w:hAnsi="Times New Roman" w:cs="Times New Roman"/>
          <w:sz w:val="24"/>
          <w:szCs w:val="24"/>
        </w:rPr>
        <w:t xml:space="preserve"> („Službeni list CG“, br. 61/20, 65/20, 71/20, 74/20 i 102/20), </w:t>
      </w:r>
      <w:r>
        <w:rPr>
          <w:rFonts w:ascii="Times New Roman" w:hAnsi="Times New Roman" w:cs="Times New Roman"/>
          <w:sz w:val="24"/>
          <w:szCs w:val="24"/>
        </w:rPr>
        <w:t>doo Komunalno/Komunale Tuzi</w:t>
      </w:r>
      <w:r w:rsidRPr="00285569">
        <w:rPr>
          <w:rFonts w:ascii="Times New Roman" w:hAnsi="Times New Roman" w:cs="Times New Roman"/>
          <w:sz w:val="24"/>
          <w:szCs w:val="24"/>
        </w:rPr>
        <w:t xml:space="preserve"> objavljuje:</w:t>
      </w:r>
    </w:p>
    <w:p w14:paraId="0B707EA1" w14:textId="77777777" w:rsidR="00D062DB" w:rsidRDefault="00D062DB" w:rsidP="00D062DB">
      <w:pPr>
        <w:pStyle w:val="Heading3"/>
        <w:rPr>
          <w:b/>
          <w:szCs w:val="24"/>
          <w:lang w:val="sr-Latn-CS"/>
        </w:rPr>
      </w:pPr>
    </w:p>
    <w:p w14:paraId="75B698FD" w14:textId="77777777" w:rsidR="00D062DB" w:rsidRPr="00C83766" w:rsidRDefault="00D062DB" w:rsidP="00D062DB">
      <w:pPr>
        <w:pStyle w:val="Heading3"/>
        <w:rPr>
          <w:b/>
          <w:szCs w:val="24"/>
          <w:lang w:val="sr-Latn-CS"/>
        </w:rPr>
      </w:pPr>
      <w:r w:rsidRPr="00C83766">
        <w:rPr>
          <w:b/>
          <w:szCs w:val="24"/>
          <w:lang w:val="sr-Latn-CS"/>
        </w:rPr>
        <w:t>ZAHTJEV ZA DOSTAVLJANJE PONUDA</w:t>
      </w:r>
    </w:p>
    <w:p w14:paraId="2A946A4E" w14:textId="1CFD5938" w:rsidR="00D062DB" w:rsidRPr="00676BDC" w:rsidRDefault="00D062DB" w:rsidP="00676BDC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ZA </w:t>
      </w:r>
      <w:r w:rsidR="005A69F0">
        <w:rPr>
          <w:rFonts w:ascii="Times New Roman" w:hAnsi="Times New Roman" w:cs="Times New Roman"/>
          <w:b/>
          <w:sz w:val="24"/>
          <w:szCs w:val="24"/>
          <w:lang w:val="sr-Latn-CS"/>
        </w:rPr>
        <w:t>JEDNOSTAVNE NABAVKE</w:t>
      </w:r>
    </w:p>
    <w:p w14:paraId="1ABF02BD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14:paraId="2CD8BC51" w14:textId="77777777" w:rsidR="00D062DB" w:rsidRPr="00C83766" w:rsidRDefault="00D062DB" w:rsidP="00D062DB">
      <w:pPr>
        <w:pStyle w:val="Caption"/>
        <w:rPr>
          <w:b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D062DB" w:rsidRPr="00C83766" w14:paraId="1D8A352E" w14:textId="77777777" w:rsidTr="0068495B">
        <w:trPr>
          <w:trHeight w:val="411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14:paraId="11BD36FC" w14:textId="77777777" w:rsidR="0068495B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Naručilac:</w:t>
            </w:r>
          </w:p>
          <w:p w14:paraId="22F326EF" w14:textId="3C53410B" w:rsidR="00D062DB" w:rsidRPr="00402FF5" w:rsidRDefault="00A90E7C" w:rsidP="00633F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doo Komunalno/Komunale Tuzi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14:paraId="652959F1" w14:textId="30BCC663" w:rsidR="0068495B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Lice/a za davanje</w:t>
            </w:r>
            <w:r w:rsidR="00B64B1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informacija:</w:t>
            </w:r>
            <w:r w:rsidR="006849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E6C5873" w14:textId="6B18DEBB" w:rsidR="00D062DB" w:rsidRPr="00C83766" w:rsidRDefault="00A90E7C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Violeta Vuljaj</w:t>
            </w:r>
          </w:p>
        </w:tc>
      </w:tr>
      <w:tr w:rsidR="00D062DB" w:rsidRPr="00C83766" w14:paraId="51196E3F" w14:textId="77777777" w:rsidTr="00D062DB">
        <w:trPr>
          <w:trHeight w:val="612"/>
          <w:jc w:val="center"/>
        </w:trPr>
        <w:tc>
          <w:tcPr>
            <w:tcW w:w="4162" w:type="dxa"/>
          </w:tcPr>
          <w:p w14:paraId="5A26F3DC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Adresa: </w:t>
            </w:r>
          </w:p>
          <w:p w14:paraId="23662A12" w14:textId="77777777" w:rsidR="00D062DB" w:rsidRPr="00C83766" w:rsidRDefault="0068495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Tuzi bb.</w:t>
            </w:r>
          </w:p>
        </w:tc>
        <w:tc>
          <w:tcPr>
            <w:tcW w:w="5125" w:type="dxa"/>
          </w:tcPr>
          <w:p w14:paraId="2168C4A4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Poštanski</w:t>
            </w:r>
            <w:r w:rsidR="00473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broj:</w:t>
            </w:r>
          </w:p>
          <w:p w14:paraId="4B4C81B9" w14:textId="77777777" w:rsidR="00D062DB" w:rsidRPr="00C83766" w:rsidRDefault="0068495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81206</w:t>
            </w:r>
          </w:p>
        </w:tc>
      </w:tr>
      <w:tr w:rsidR="00D062DB" w:rsidRPr="00C83766" w14:paraId="0AC33A5D" w14:textId="77777777" w:rsidTr="00D062DB">
        <w:trPr>
          <w:trHeight w:val="612"/>
          <w:jc w:val="center"/>
        </w:trPr>
        <w:tc>
          <w:tcPr>
            <w:tcW w:w="4162" w:type="dxa"/>
          </w:tcPr>
          <w:p w14:paraId="57A75122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Sjedište:</w:t>
            </w:r>
          </w:p>
          <w:p w14:paraId="48E074EB" w14:textId="77777777" w:rsidR="00D062DB" w:rsidRPr="00C83766" w:rsidRDefault="0068495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Tuzi</w:t>
            </w:r>
          </w:p>
        </w:tc>
        <w:tc>
          <w:tcPr>
            <w:tcW w:w="5125" w:type="dxa"/>
          </w:tcPr>
          <w:p w14:paraId="65F246F7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PIB:  </w:t>
            </w:r>
          </w:p>
          <w:p w14:paraId="1A996BA4" w14:textId="64D1F0A3" w:rsidR="00D062DB" w:rsidRPr="00402FF5" w:rsidRDefault="00402FF5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sz w:val="24"/>
                <w:szCs w:val="24"/>
              </w:rPr>
              <w:t>03283135</w:t>
            </w:r>
          </w:p>
        </w:tc>
      </w:tr>
      <w:tr w:rsidR="00D062DB" w:rsidRPr="00C83766" w14:paraId="33BD4B9D" w14:textId="77777777" w:rsidTr="00D062DB">
        <w:trPr>
          <w:trHeight w:val="612"/>
          <w:jc w:val="center"/>
        </w:trPr>
        <w:tc>
          <w:tcPr>
            <w:tcW w:w="4162" w:type="dxa"/>
          </w:tcPr>
          <w:p w14:paraId="7EA2B5B5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Telefon:</w:t>
            </w:r>
          </w:p>
          <w:p w14:paraId="4321DC3C" w14:textId="05419C3E" w:rsidR="00D062DB" w:rsidRPr="00402FF5" w:rsidRDefault="00402FF5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+382 20 875 129</w:t>
            </w:r>
          </w:p>
        </w:tc>
        <w:tc>
          <w:tcPr>
            <w:tcW w:w="5125" w:type="dxa"/>
          </w:tcPr>
          <w:p w14:paraId="050AD0D4" w14:textId="77777777" w:rsidR="00D062DB" w:rsidRPr="00C83766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Faks:</w:t>
            </w:r>
          </w:p>
          <w:p w14:paraId="0AF9FF21" w14:textId="27160BD3" w:rsidR="00D062DB" w:rsidRPr="00C83766" w:rsidRDefault="001C2B23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D062DB" w:rsidRPr="00C83766" w14:paraId="1F8391B5" w14:textId="77777777" w:rsidTr="00D062DB">
        <w:trPr>
          <w:trHeight w:val="612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14:paraId="000A897A" w14:textId="77777777" w:rsidR="00D062DB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E-mail adresa:</w:t>
            </w:r>
          </w:p>
          <w:bookmarkStart w:id="0" w:name="_Hlk59005012"/>
          <w:p w14:paraId="2F48ACB7" w14:textId="506D43E2" w:rsidR="0068495B" w:rsidRPr="00402FF5" w:rsidRDefault="00AA5CB5" w:rsidP="006849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HYPERLINK "mailto:</w:instrText>
            </w:r>
            <w:r w:rsidRPr="00402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info@komunalno-tz.me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5E07CC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info@komunalno-tz.me</w:t>
            </w:r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14:paraId="1216C672" w14:textId="77777777" w:rsidR="00D062DB" w:rsidRDefault="00D062DB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Internet stranica: </w:t>
            </w:r>
          </w:p>
          <w:p w14:paraId="0EC7BBFD" w14:textId="6B5997F5" w:rsidR="0068495B" w:rsidRPr="00402FF5" w:rsidRDefault="00402FF5" w:rsidP="00D06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www.komunalno-tz.me</w:t>
            </w:r>
          </w:p>
        </w:tc>
      </w:tr>
    </w:tbl>
    <w:p w14:paraId="15799A75" w14:textId="77777777" w:rsidR="00D062DB" w:rsidRDefault="00D062DB" w:rsidP="00D06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273BD7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14:paraId="7D2F8FED" w14:textId="77777777" w:rsidR="00D062DB" w:rsidRPr="00C83766" w:rsidRDefault="00D062DB" w:rsidP="00D062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14:paraId="2456CECC" w14:textId="0C812160" w:rsidR="000330A4" w:rsidRDefault="0068495B" w:rsidP="00B64B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FE"/>
      </w:r>
      <w:r w:rsidR="00D062DB" w:rsidRPr="00C8376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02FF5">
        <w:rPr>
          <w:rFonts w:ascii="Times New Roman" w:hAnsi="Times New Roman" w:cs="Times New Roman"/>
          <w:b/>
          <w:sz w:val="24"/>
          <w:szCs w:val="24"/>
          <w:lang w:val="pl-PL"/>
        </w:rPr>
        <w:t>robe</w:t>
      </w:r>
    </w:p>
    <w:p w14:paraId="0635C2A5" w14:textId="77777777" w:rsidR="00633F7E" w:rsidRDefault="00633F7E" w:rsidP="00D062D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14:paraId="5778EE29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tbl>
      <w:tblPr>
        <w:tblW w:w="9615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5"/>
      </w:tblGrid>
      <w:tr w:rsidR="005A69F0" w14:paraId="6CA291C3" w14:textId="77777777" w:rsidTr="005A69F0">
        <w:trPr>
          <w:trHeight w:val="1455"/>
        </w:trPr>
        <w:tc>
          <w:tcPr>
            <w:tcW w:w="9615" w:type="dxa"/>
          </w:tcPr>
          <w:p w14:paraId="5FB9FF68" w14:textId="28896B85" w:rsidR="00A90E7C" w:rsidRDefault="00A90E7C" w:rsidP="00A90E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Gorivo i maziva</w:t>
            </w:r>
          </w:p>
          <w:p w14:paraId="45F9F506" w14:textId="48C448BA" w:rsidR="00A90E7C" w:rsidRPr="00A90E7C" w:rsidRDefault="00A90E7C" w:rsidP="00A90E7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24951000 - </w:t>
            </w:r>
            <w:r w:rsidRPr="00A90E7C">
              <w:rPr>
                <w:rFonts w:ascii="Times New Roman" w:hAnsi="Times New Roman" w:cs="Times New Roman"/>
                <w:bCs/>
                <w:szCs w:val="24"/>
              </w:rPr>
              <w:t>maziva i sredstva za podmazivanje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 </w:t>
            </w:r>
            <w:r w:rsidR="00402FF5" w:rsidRPr="00A90E7C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C30B006" w14:textId="7848AF1C" w:rsidR="00A90E7C" w:rsidRDefault="00A90E7C" w:rsidP="00A90E7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09134200 – dizel gorivo</w:t>
            </w:r>
          </w:p>
          <w:p w14:paraId="25C96550" w14:textId="7DF24D62" w:rsidR="00402FF5" w:rsidRPr="00402FF5" w:rsidRDefault="00A90E7C" w:rsidP="00EB7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09132000 – benzin </w:t>
            </w:r>
          </w:p>
          <w:p w14:paraId="45E4912F" w14:textId="47137633" w:rsidR="00B64B17" w:rsidRPr="00B64B17" w:rsidRDefault="00402FF5" w:rsidP="00A90E7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Robe</w:t>
            </w:r>
            <w:r w:rsidR="00B64B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su planiran</w:t>
            </w:r>
            <w:r w:rsidR="002966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B64B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Plana javnih </w:t>
            </w:r>
            <w:r w:rsidR="00B64B17" w:rsidRPr="00676BDC">
              <w:rPr>
                <w:rFonts w:ascii="Times New Roman" w:hAnsi="Times New Roman" w:cs="Times New Roman"/>
                <w:sz w:val="20"/>
                <w:szCs w:val="20"/>
              </w:rPr>
              <w:t>nabavki broj:</w:t>
            </w:r>
            <w:r w:rsidR="00296646" w:rsidRPr="00676B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415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A90E7C">
              <w:rPr>
                <w:rFonts w:ascii="Times New Roman" w:hAnsi="Times New Roman" w:cs="Times New Roman"/>
                <w:sz w:val="20"/>
                <w:szCs w:val="20"/>
              </w:rPr>
              <w:t>/21</w:t>
            </w:r>
            <w:r w:rsidR="00296646" w:rsidRPr="00676BDC">
              <w:rPr>
                <w:rFonts w:ascii="Times New Roman" w:hAnsi="Times New Roman" w:cs="Times New Roman"/>
                <w:sz w:val="20"/>
                <w:szCs w:val="20"/>
              </w:rPr>
              <w:t xml:space="preserve"> od </w:t>
            </w:r>
            <w:r w:rsidR="00A90E7C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  <w:r w:rsidR="00296646" w:rsidRPr="00676BDC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  <w:r w:rsidR="002F7A7B" w:rsidRPr="00676BDC">
              <w:rPr>
                <w:rFonts w:ascii="Times New Roman" w:hAnsi="Times New Roman" w:cs="Times New Roman"/>
                <w:sz w:val="20"/>
                <w:szCs w:val="20"/>
              </w:rPr>
              <w:t xml:space="preserve">, pod rednim brojem </w:t>
            </w:r>
            <w:r w:rsidR="00A90E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7A7B" w:rsidRPr="00676B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247F944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6E326085" w14:textId="6C88067B" w:rsidR="00D062DB" w:rsidRPr="00C83766" w:rsidRDefault="005A69F0" w:rsidP="00D062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D7A1147" w14:textId="6ED496E0" w:rsidR="00A262E8" w:rsidRDefault="00D062DB" w:rsidP="00D06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Procijenjena vrijednost nabavke </w:t>
      </w:r>
      <w:r w:rsidR="005A69F0">
        <w:rPr>
          <w:rFonts w:ascii="Times New Roman" w:hAnsi="Times New Roman" w:cs="Times New Roman"/>
          <w:color w:val="000000"/>
          <w:sz w:val="24"/>
          <w:szCs w:val="24"/>
          <w:lang w:val="pl-PL"/>
        </w:rPr>
        <w:t>bez</w:t>
      </w: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uračunat</w:t>
      </w:r>
      <w:r w:rsidR="005A69F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og </w:t>
      </w: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>PDV-</w:t>
      </w:r>
      <w:r w:rsidR="005A69F0">
        <w:rPr>
          <w:rFonts w:ascii="Times New Roman" w:hAnsi="Times New Roman" w:cs="Times New Roman"/>
          <w:color w:val="000000"/>
          <w:sz w:val="24"/>
          <w:szCs w:val="24"/>
          <w:lang w:val="pl-PL"/>
        </w:rPr>
        <w:t>a</w:t>
      </w: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90E7C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16.528,10</w:t>
      </w:r>
      <w:r w:rsidR="005A69F0" w:rsidRPr="00812F9D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€</w:t>
      </w:r>
    </w:p>
    <w:p w14:paraId="133F6F6A" w14:textId="77777777" w:rsidR="00371315" w:rsidRDefault="00371315" w:rsidP="00D062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9123B2B" w14:textId="77777777" w:rsidR="00EB71D6" w:rsidRDefault="00EB71D6" w:rsidP="00D062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3EF59D5F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 xml:space="preserve">V  </w:t>
      </w:r>
      <w:r w:rsidRPr="00C83766">
        <w:rPr>
          <w:rFonts w:ascii="Times New Roman" w:hAnsi="Times New Roman" w:cs="Times New Roman"/>
          <w:b/>
          <w:sz w:val="24"/>
          <w:szCs w:val="24"/>
        </w:rPr>
        <w:t>Tehničke karakteristike ili specifikacije</w:t>
      </w:r>
    </w:p>
    <w:p w14:paraId="6E3147AB" w14:textId="16D8CF2A" w:rsidR="00402FF5" w:rsidRDefault="006534ED" w:rsidP="00676BDC">
      <w:pPr>
        <w:spacing w:after="0"/>
        <w:jc w:val="center"/>
        <w:rPr>
          <w:rStyle w:val="Strong"/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br/>
      </w:r>
      <w:r w:rsidR="00D96CA9">
        <w:rPr>
          <w:rStyle w:val="Strong"/>
          <w:rFonts w:ascii="Times New Roman" w:hAnsi="Times New Roman" w:cs="Times New Roman"/>
          <w:sz w:val="24"/>
          <w:szCs w:val="24"/>
        </w:rPr>
        <w:t xml:space="preserve">Gorivo </w:t>
      </w:r>
      <w:r w:rsidR="00DE1307">
        <w:rPr>
          <w:rStyle w:val="Strong"/>
          <w:rFonts w:ascii="Times New Roman" w:hAnsi="Times New Roman" w:cs="Times New Roman"/>
          <w:sz w:val="24"/>
          <w:szCs w:val="24"/>
        </w:rPr>
        <w:t>i</w:t>
      </w:r>
      <w:r w:rsidR="00D96CA9">
        <w:rPr>
          <w:rStyle w:val="Strong"/>
          <w:rFonts w:ascii="Times New Roman" w:hAnsi="Times New Roman" w:cs="Times New Roman"/>
          <w:sz w:val="24"/>
          <w:szCs w:val="24"/>
        </w:rPr>
        <w:t xml:space="preserve"> maziva</w:t>
      </w:r>
    </w:p>
    <w:p w14:paraId="320CE5FD" w14:textId="77777777" w:rsidR="00676BDC" w:rsidRPr="00676BDC" w:rsidRDefault="00676BDC" w:rsidP="00676BDC">
      <w:pPr>
        <w:spacing w:after="0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tbl>
      <w:tblPr>
        <w:tblW w:w="9630" w:type="dxa"/>
        <w:tblInd w:w="-15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2016"/>
        <w:gridCol w:w="3960"/>
        <w:gridCol w:w="2113"/>
        <w:gridCol w:w="987"/>
      </w:tblGrid>
      <w:tr w:rsidR="00402FF5" w:rsidRPr="00402FF5" w14:paraId="3A2FD114" w14:textId="77777777" w:rsidTr="0003252B">
        <w:trPr>
          <w:trHeight w:val="1285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73974DF3" w14:textId="77777777" w:rsidR="00402FF5" w:rsidRPr="00402FF5" w:rsidRDefault="00402FF5" w:rsidP="001971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14:paraId="0E965399" w14:textId="4D02266D" w:rsidR="00402FF5" w:rsidRPr="00402FF5" w:rsidRDefault="00402FF5" w:rsidP="00EB7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predmeta nabavke,</w:t>
            </w:r>
          </w:p>
          <w:p w14:paraId="3811D2D9" w14:textId="77777777" w:rsidR="00402FF5" w:rsidRPr="00402FF5" w:rsidRDefault="00402FF5" w:rsidP="00EB71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odnosno dijela predmeta nabavke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1ED2A680" w14:textId="77777777" w:rsidR="00402FF5" w:rsidRPr="00402FF5" w:rsidRDefault="00402FF5" w:rsidP="001971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Bitne karakteristike predmeta nabavke u pogledu kvaliteta, performansi i/ili dimenzija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124A43E9" w14:textId="77777777" w:rsidR="00402FF5" w:rsidRPr="00402FF5" w:rsidRDefault="00402FF5" w:rsidP="001971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Jedinica mjere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461BF917" w14:textId="77777777" w:rsidR="00402FF5" w:rsidRPr="00402FF5" w:rsidRDefault="00402FF5" w:rsidP="00197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Količina </w:t>
            </w:r>
          </w:p>
        </w:tc>
      </w:tr>
      <w:tr w:rsidR="00402FF5" w:rsidRPr="00402FF5" w14:paraId="062BB552" w14:textId="77777777" w:rsidTr="00B9614A">
        <w:trPr>
          <w:trHeight w:val="538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5774D16B" w14:textId="77777777" w:rsidR="00402FF5" w:rsidRPr="00402FF5" w:rsidRDefault="00402FF5" w:rsidP="00197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14:paraId="3792D7F4" w14:textId="39487346" w:rsidR="00402FF5" w:rsidRPr="00402FF5" w:rsidRDefault="00A90E7C" w:rsidP="00BA28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Maziva i sredstva za podmazivanje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hideMark/>
          </w:tcPr>
          <w:p w14:paraId="3665C203" w14:textId="40806F00" w:rsidR="00402FF5" w:rsidRPr="00402FF5" w:rsidRDefault="00402FF5" w:rsidP="00A90E7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0AEE0" w14:textId="78577DF7" w:rsidR="00402FF5" w:rsidRPr="00402FF5" w:rsidRDefault="00EB71D6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Maziva i sredstva za podmazivanje</w:t>
            </w:r>
          </w:p>
          <w:p w14:paraId="78D1B3A5" w14:textId="77777777" w:rsidR="00402FF5" w:rsidRPr="00402FF5" w:rsidRDefault="00402FF5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1FE5ACEA" w14:textId="144D79AB" w:rsidR="00402FF5" w:rsidRPr="00402FF5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litar 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14:paraId="49275D1B" w14:textId="7B415867" w:rsidR="00402FF5" w:rsidRPr="00402FF5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90E7C" w:rsidRPr="00402FF5" w14:paraId="68962C80" w14:textId="77777777" w:rsidTr="00B9614A">
        <w:trPr>
          <w:trHeight w:val="223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16836FFD" w14:textId="64362289" w:rsidR="00A90E7C" w:rsidRPr="00402FF5" w:rsidRDefault="00A90E7C" w:rsidP="00197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4B6BFF99" w14:textId="0CE76620" w:rsidR="00A90E7C" w:rsidRDefault="00BC01B7" w:rsidP="00BA28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Dizel gorivo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09395D63" w14:textId="24459CEA" w:rsidR="00A90E7C" w:rsidRPr="00402FF5" w:rsidRDefault="00BC01B7" w:rsidP="00A90E7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 diesel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78C05968" w14:textId="7B24F995" w:rsidR="00A90E7C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0632DEB3" w14:textId="6E457EF9" w:rsidR="00A90E7C" w:rsidRPr="00402FF5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A90E7C" w:rsidRPr="00402FF5" w14:paraId="39B908FA" w14:textId="77777777" w:rsidTr="00B9614A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3AACDFC4" w14:textId="0A9A2B7A" w:rsidR="00A90E7C" w:rsidRDefault="00A90E7C" w:rsidP="00197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14:paraId="15112BDC" w14:textId="70383962" w:rsidR="00A90E7C" w:rsidRDefault="00BC01B7" w:rsidP="00BA28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Benzin </w:t>
            </w:r>
          </w:p>
        </w:tc>
        <w:tc>
          <w:tcPr>
            <w:tcW w:w="3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</w:tcPr>
          <w:p w14:paraId="4ECC5F9A" w14:textId="37FE67CD" w:rsidR="00A90E7C" w:rsidRDefault="00BC01B7" w:rsidP="00A90E7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Eurosuper 98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117C7821" w14:textId="2A05B269" w:rsidR="00A90E7C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987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6F195404" w14:textId="0F4A21F7" w:rsidR="00A90E7C" w:rsidRPr="00402FF5" w:rsidRDefault="000D4C79" w:rsidP="001971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</w:tr>
    </w:tbl>
    <w:p w14:paraId="78FD1583" w14:textId="2CFA3849" w:rsidR="003B3B50" w:rsidRDefault="003B3B50" w:rsidP="00E474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50C4FC50" w14:textId="77777777" w:rsidR="00E4747F" w:rsidRPr="00FE669F" w:rsidRDefault="00E4747F" w:rsidP="00E474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30105797" w14:textId="77777777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14:paraId="7DFCFD1D" w14:textId="77777777" w:rsidR="00D062DB" w:rsidRDefault="00D062DB" w:rsidP="00D0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5A34ABB" w14:textId="25934A74" w:rsidR="00676BDC" w:rsidRPr="00C83766" w:rsidRDefault="005A1BB5" w:rsidP="00676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Virmanski, n</w:t>
      </w:r>
      <w:r w:rsidR="00846797">
        <w:rPr>
          <w:rFonts w:ascii="Times New Roman" w:hAnsi="Times New Roman" w:cs="Times New Roman"/>
          <w:sz w:val="24"/>
          <w:szCs w:val="24"/>
          <w:lang w:val="sv-SE"/>
        </w:rPr>
        <w:t xml:space="preserve">a </w:t>
      </w:r>
      <w:r w:rsidR="00846797">
        <w:rPr>
          <w:rFonts w:ascii="Times New Roman" w:hAnsi="Times New Roman" w:cs="Times New Roman"/>
          <w:sz w:val="24"/>
          <w:szCs w:val="24"/>
        </w:rPr>
        <w:t>žiro</w:t>
      </w:r>
      <w:r>
        <w:rPr>
          <w:rFonts w:ascii="Times New Roman" w:hAnsi="Times New Roman" w:cs="Times New Roman"/>
          <w:sz w:val="24"/>
          <w:szCs w:val="24"/>
        </w:rPr>
        <w:t>-</w:t>
      </w:r>
      <w:r w:rsidR="00846797">
        <w:rPr>
          <w:rFonts w:ascii="Times New Roman" w:hAnsi="Times New Roman" w:cs="Times New Roman"/>
          <w:sz w:val="24"/>
          <w:szCs w:val="24"/>
        </w:rPr>
        <w:t>račun ponuđača</w:t>
      </w:r>
      <w:r w:rsidR="00676BDC">
        <w:rPr>
          <w:rFonts w:ascii="Times New Roman" w:hAnsi="Times New Roman" w:cs="Times New Roman"/>
          <w:sz w:val="24"/>
          <w:szCs w:val="24"/>
          <w:lang w:val="sv-SE"/>
        </w:rPr>
        <w:t xml:space="preserve">, do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B71D6">
        <w:rPr>
          <w:rFonts w:ascii="Times New Roman" w:eastAsia="Calibri" w:hAnsi="Times New Roman" w:cs="Times New Roman"/>
          <w:sz w:val="24"/>
          <w:szCs w:val="24"/>
        </w:rPr>
        <w:t>0</w:t>
      </w:r>
      <w:r w:rsidR="00A90E7C" w:rsidRPr="00102C0D">
        <w:rPr>
          <w:rFonts w:ascii="Times New Roman" w:eastAsia="Calibri" w:hAnsi="Times New Roman" w:cs="Times New Roman"/>
          <w:sz w:val="24"/>
          <w:szCs w:val="24"/>
        </w:rPr>
        <w:t xml:space="preserve"> dana od dana dostavljanje fakture za isporučenu robu</w:t>
      </w:r>
      <w:r w:rsidR="00A90E7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06B564" w14:textId="77777777" w:rsidR="002842D5" w:rsidRPr="00C83766" w:rsidRDefault="002842D5" w:rsidP="00D0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6D6965B6" w14:textId="77777777" w:rsidR="00D062DB" w:rsidRPr="00C83766" w:rsidRDefault="00D062DB" w:rsidP="0068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VII Rok </w:t>
      </w:r>
      <w:r w:rsidR="00DD35C5">
        <w:rPr>
          <w:rFonts w:ascii="Times New Roman" w:hAnsi="Times New Roman" w:cs="Times New Roman"/>
          <w:b/>
          <w:sz w:val="24"/>
          <w:szCs w:val="24"/>
          <w:lang w:val="sr-Latn-CS"/>
        </w:rPr>
        <w:t>iz</w:t>
      </w:r>
      <w:r w:rsidR="00DD35C5">
        <w:rPr>
          <w:rFonts w:ascii="Times New Roman" w:hAnsi="Times New Roman" w:cs="Times New Roman"/>
          <w:b/>
          <w:sz w:val="24"/>
          <w:szCs w:val="24"/>
        </w:rPr>
        <w:t>vršenja ugovora</w:t>
      </w: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14:paraId="7F6FF3A5" w14:textId="77777777" w:rsidR="00D062DB" w:rsidRPr="00C83766" w:rsidRDefault="00D062DB" w:rsidP="00D0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E9BFCF0" w14:textId="2D211F2E" w:rsidR="005A1BB5" w:rsidRPr="005A1BB5" w:rsidRDefault="005A1BB5" w:rsidP="005A1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5A1BB5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Rok za </w:t>
      </w:r>
      <w:r w:rsidR="00F50C1C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isporuku robe</w:t>
      </w:r>
      <w:r w:rsidRPr="005A1B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je </w:t>
      </w:r>
      <w:r w:rsidRPr="005A1BB5">
        <w:rPr>
          <w:rStyle w:val="Emphasis"/>
          <w:rFonts w:ascii="Times New Roman" w:hAnsi="Times New Roman" w:cs="Times New Roman"/>
          <w:i w:val="0"/>
          <w:iCs w:val="0"/>
          <w:color w:val="000000"/>
          <w:spacing w:val="2"/>
          <w:sz w:val="24"/>
          <w:szCs w:val="24"/>
          <w:shd w:val="clear" w:color="auto" w:fill="FFFFFF"/>
        </w:rPr>
        <w:t>sukcesivno</w:t>
      </w:r>
      <w:r w:rsidRPr="005A1B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, </w:t>
      </w:r>
      <w:r w:rsidRPr="005A1BB5">
        <w:rPr>
          <w:rStyle w:val="Emphasis"/>
          <w:rFonts w:ascii="Times New Roman" w:hAnsi="Times New Roman" w:cs="Times New Roman"/>
          <w:i w:val="0"/>
          <w:iCs w:val="0"/>
          <w:color w:val="000000"/>
          <w:spacing w:val="2"/>
          <w:sz w:val="24"/>
          <w:szCs w:val="24"/>
          <w:shd w:val="clear" w:color="auto" w:fill="FFFFFF"/>
        </w:rPr>
        <w:t>po potrebi Naručioca, u roku od godinu dana od dana zaključivanja ovog Ugovora.</w:t>
      </w:r>
    </w:p>
    <w:p w14:paraId="714E199B" w14:textId="77777777" w:rsidR="001E1267" w:rsidRDefault="001E1267" w:rsidP="001E12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393609" w14:textId="33D19FB7" w:rsidR="001E1267" w:rsidRPr="00C83766" w:rsidRDefault="001E1267" w:rsidP="001E12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VIII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Mjesto izvršenja ugovora</w:t>
      </w: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>:</w:t>
      </w:r>
    </w:p>
    <w:p w14:paraId="381F79EB" w14:textId="4DAA3062" w:rsidR="002842D5" w:rsidRDefault="002842D5" w:rsidP="00D062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50F08CE" w14:textId="36CA744F" w:rsidR="001E1267" w:rsidRPr="0065149C" w:rsidRDefault="0065149C" w:rsidP="0065149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80A1F">
        <w:rPr>
          <w:rFonts w:ascii="Times New Roman" w:eastAsia="Calibri" w:hAnsi="Times New Roman" w:cs="Times New Roman"/>
          <w:color w:val="000000"/>
          <w:sz w:val="24"/>
          <w:szCs w:val="24"/>
        </w:rPr>
        <w:t>Opština Tuzi</w:t>
      </w:r>
    </w:p>
    <w:p w14:paraId="06E65727" w14:textId="77777777" w:rsidR="001E1267" w:rsidRPr="00C83766" w:rsidRDefault="001E1267" w:rsidP="00D0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A9507DC" w14:textId="3CE341CB" w:rsidR="00D062DB" w:rsidRPr="00C83766" w:rsidRDefault="0065149C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X</w:t>
      </w:r>
      <w:r w:rsidR="00D062DB"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Kriterijum za izbor najpovoljnije ponude:</w:t>
      </w:r>
    </w:p>
    <w:p w14:paraId="325B5472" w14:textId="77777777" w:rsidR="00D062DB" w:rsidRPr="00C83766" w:rsidRDefault="00D062DB" w:rsidP="00D0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1FEFD1F" w14:textId="77777777" w:rsidR="003B7C3F" w:rsidRPr="00C83766" w:rsidRDefault="003B7C3F" w:rsidP="003B7C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broj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>bodova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</w:rPr>
        <w:tab/>
        <w:t xml:space="preserve">  100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</w:rPr>
        <w:tab/>
      </w:r>
    </w:p>
    <w:p w14:paraId="47A6B36A" w14:textId="77777777" w:rsidR="008B42FE" w:rsidRPr="000347B5" w:rsidRDefault="008B42FE" w:rsidP="000347B5">
      <w:pPr>
        <w:tabs>
          <w:tab w:val="left" w:pos="141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</w:p>
    <w:p w14:paraId="5D109D0D" w14:textId="755FD47F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l-SI"/>
        </w:rPr>
        <w:t>X</w:t>
      </w:r>
      <w:r w:rsidR="0065149C">
        <w:rPr>
          <w:rFonts w:ascii="Times New Roman" w:hAnsi="Times New Roman" w:cs="Times New Roman"/>
          <w:b/>
          <w:sz w:val="24"/>
          <w:szCs w:val="24"/>
          <w:lang w:val="sl-SI"/>
        </w:rPr>
        <w:t>I</w:t>
      </w:r>
      <w:r w:rsidRPr="00C83766">
        <w:rPr>
          <w:rFonts w:ascii="Times New Roman" w:hAnsi="Times New Roman" w:cs="Times New Roman"/>
          <w:b/>
          <w:sz w:val="24"/>
          <w:szCs w:val="24"/>
          <w:lang w:val="sl-SI"/>
        </w:rPr>
        <w:t xml:space="preserve"> </w:t>
      </w: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14:paraId="6165DCAE" w14:textId="77777777" w:rsidR="00D062DB" w:rsidRPr="00C83766" w:rsidRDefault="00D062DB" w:rsidP="00D062D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79B4EE9" w14:textId="2B415D30" w:rsidR="005707FD" w:rsidRDefault="00D062DB" w:rsidP="00D062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Ponude se </w:t>
      </w:r>
      <w:r w:rsidR="005707FD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mogu predati:</w:t>
      </w:r>
      <w:r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</w:t>
      </w:r>
    </w:p>
    <w:p w14:paraId="05A0BDBA" w14:textId="77777777" w:rsidR="005707FD" w:rsidRDefault="005707FD" w:rsidP="00D062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14:paraId="45ABA844" w14:textId="7AE6E3AE" w:rsidR="00486447" w:rsidRDefault="005707FD" w:rsidP="0048644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bookmarkStart w:id="1" w:name="_Hlk46479645"/>
      <w:r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bookmarkEnd w:id="1"/>
      <w:r w:rsidR="006505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86447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preko ESJN-a zaključno sa danom </w:t>
      </w:r>
      <w:r w:rsidR="005A1BB5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1</w:t>
      </w:r>
      <w:r w:rsidR="00DB13BD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5</w:t>
      </w:r>
      <w:r w:rsidR="00486447" w:rsidRPr="005F0BCA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.</w:t>
      </w:r>
      <w:r w:rsidR="00486447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02</w:t>
      </w:r>
      <w:r w:rsidR="00486447" w:rsidRPr="005F0BCA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.20</w:t>
      </w:r>
      <w:r w:rsidR="00486447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21</w:t>
      </w:r>
      <w:r w:rsidR="00486447" w:rsidRPr="005F0BCA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.godine </w:t>
      </w:r>
      <w:r w:rsidR="00486447" w:rsidRPr="000D40D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do </w:t>
      </w:r>
      <w:r w:rsidR="00E5141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10</w:t>
      </w:r>
      <w:r w:rsidR="00DB13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:30</w:t>
      </w:r>
      <w:r w:rsidR="00486447" w:rsidRPr="00D66D5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 xml:space="preserve"> sati</w:t>
      </w:r>
      <w:r w:rsidR="00486447" w:rsidRPr="000D40D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</w:p>
    <w:p w14:paraId="1005D68D" w14:textId="77777777" w:rsidR="00C824D8" w:rsidRDefault="00C824D8" w:rsidP="00D062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14:paraId="50391E5F" w14:textId="5D62F88F" w:rsidR="00386B29" w:rsidRDefault="002D3A0D" w:rsidP="00DB13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O</w:t>
      </w:r>
      <w:r w:rsidR="00C824D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tvaranje ponuda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</w:t>
      </w:r>
      <w:r w:rsidR="00C824D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održaće se </w:t>
      </w:r>
      <w:r w:rsidR="00C824D8" w:rsidRPr="005F0BCA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dana </w:t>
      </w:r>
      <w:r w:rsidR="00486447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15</w:t>
      </w:r>
      <w:r w:rsidR="00C824D8" w:rsidRPr="005F0BCA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.</w:t>
      </w:r>
      <w:r w:rsidR="00486447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02</w:t>
      </w:r>
      <w:r w:rsidR="00C824D8" w:rsidRPr="005F0BCA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.20</w:t>
      </w:r>
      <w:r w:rsidR="00486447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>21</w:t>
      </w:r>
      <w:r w:rsidR="00C824D8" w:rsidRPr="005F0BCA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. godine </w:t>
      </w:r>
      <w:r w:rsidR="00C824D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u </w:t>
      </w:r>
      <w:r w:rsidR="00E5141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1</w:t>
      </w:r>
      <w:r w:rsidR="00DB13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1</w:t>
      </w:r>
      <w:r w:rsidR="00C824D8" w:rsidRPr="00D66D5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:</w:t>
      </w:r>
      <w:r w:rsidR="00DB13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0</w:t>
      </w:r>
      <w:r w:rsidR="00C824D8" w:rsidRPr="00D66D5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/>
        </w:rPr>
        <w:t>0h</w:t>
      </w:r>
      <w:r w:rsidR="00DB13BD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</w:p>
    <w:p w14:paraId="68D670E0" w14:textId="77777777" w:rsidR="00DB13BD" w:rsidRDefault="00DB13BD" w:rsidP="00DB13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8B35AC1" w14:textId="77777777" w:rsidR="00DB13BD" w:rsidRDefault="00DB13BD" w:rsidP="00DB1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A432981" w14:textId="7867FE79" w:rsidR="00D062DB" w:rsidRPr="00C83766" w:rsidRDefault="00D062DB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X</w:t>
      </w:r>
      <w:r w:rsidR="00832924">
        <w:rPr>
          <w:rFonts w:ascii="Times New Roman" w:hAnsi="Times New Roman" w:cs="Times New Roman"/>
          <w:b/>
          <w:sz w:val="24"/>
          <w:szCs w:val="24"/>
          <w:lang w:val="pl-PL"/>
        </w:rPr>
        <w:t>I</w:t>
      </w:r>
      <w:r w:rsidR="0065149C">
        <w:rPr>
          <w:rFonts w:ascii="Times New Roman" w:hAnsi="Times New Roman" w:cs="Times New Roman"/>
          <w:b/>
          <w:sz w:val="24"/>
          <w:szCs w:val="24"/>
          <w:lang w:val="pl-PL"/>
        </w:rPr>
        <w:t>I</w:t>
      </w: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za donošenje obavještenja o ishodu postupka</w:t>
      </w:r>
    </w:p>
    <w:p w14:paraId="3D9C1F9E" w14:textId="77777777" w:rsidR="00D062DB" w:rsidRPr="00C83766" w:rsidRDefault="00D062DB" w:rsidP="00D062D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975BD80" w14:textId="77777777" w:rsidR="00D062DB" w:rsidRPr="00E42919" w:rsidRDefault="00E42919" w:rsidP="00D06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Obavještenje o ishodu postupka će se donijeti u roku od 10 dana od dana otvaranja ponuda.</w:t>
      </w:r>
    </w:p>
    <w:p w14:paraId="33600E5B" w14:textId="07D77DA1" w:rsidR="00472898" w:rsidRPr="00C83766" w:rsidRDefault="00472898" w:rsidP="00D062D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E21E9B1" w14:textId="74A5145E" w:rsidR="00467193" w:rsidRPr="00C337A1" w:rsidRDefault="00D062DB" w:rsidP="00C33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766">
        <w:rPr>
          <w:rFonts w:ascii="Times New Roman" w:hAnsi="Times New Roman" w:cs="Times New Roman"/>
          <w:b/>
          <w:sz w:val="24"/>
          <w:szCs w:val="24"/>
        </w:rPr>
        <w:t>XI</w:t>
      </w:r>
      <w:r w:rsidR="00832924">
        <w:rPr>
          <w:rFonts w:ascii="Times New Roman" w:hAnsi="Times New Roman" w:cs="Times New Roman"/>
          <w:b/>
          <w:sz w:val="24"/>
          <w:szCs w:val="24"/>
        </w:rPr>
        <w:t>I</w:t>
      </w:r>
      <w:r w:rsidR="0065149C">
        <w:rPr>
          <w:rFonts w:ascii="Times New Roman" w:hAnsi="Times New Roman" w:cs="Times New Roman"/>
          <w:b/>
          <w:sz w:val="24"/>
          <w:szCs w:val="24"/>
        </w:rPr>
        <w:t>I</w:t>
      </w:r>
      <w:r w:rsidRPr="00C83766">
        <w:rPr>
          <w:rFonts w:ascii="Times New Roman" w:hAnsi="Times New Roman" w:cs="Times New Roman"/>
          <w:b/>
          <w:sz w:val="24"/>
          <w:szCs w:val="24"/>
        </w:rPr>
        <w:t xml:space="preserve"> Druge informacije</w:t>
      </w:r>
      <w:r w:rsidR="004864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D062DB" w:rsidRPr="00C83766" w14:paraId="3F960D59" w14:textId="77777777" w:rsidTr="00472898">
        <w:trPr>
          <w:jc w:val="center"/>
        </w:trPr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14:paraId="06D7092F" w14:textId="317D631D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U postupku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jednostavne nabavke</w:t>
            </w: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može da učestvuje samo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koji:</w:t>
            </w:r>
          </w:p>
          <w:p w14:paraId="0287F34B" w14:textId="351A1C82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1) nije pravosnažno osuđivan i čiji izvršni </w:t>
            </w:r>
            <w:r w:rsidR="00C955DF"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 w:rsidR="00C955DF">
              <w:rPr>
                <w:rFonts w:ascii="Times New Roman" w:hAnsi="Times New Roman" w:cs="Times New Roman"/>
                <w:sz w:val="24"/>
                <w:szCs w:val="24"/>
              </w:rPr>
              <w:t>irector</w:t>
            </w: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nije pravosnažno osuđivan za neko od krivičnih djela sa obilježjima:</w:t>
            </w:r>
          </w:p>
          <w:p w14:paraId="348D45F6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a) kriminalnog udruživanja;</w:t>
            </w:r>
          </w:p>
          <w:p w14:paraId="2AC1AD50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b) stvaranja kriminalne organizacije;</w:t>
            </w:r>
          </w:p>
          <w:p w14:paraId="6322905B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c) davanje mita;</w:t>
            </w:r>
          </w:p>
          <w:p w14:paraId="4008D909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č) primanje mita;</w:t>
            </w:r>
          </w:p>
          <w:p w14:paraId="2E7B1047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ć) davanje mita u privrednom poslovanju;</w:t>
            </w:r>
          </w:p>
          <w:p w14:paraId="422C3DBF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d) primanje mita u privrednom poslovanju;</w:t>
            </w:r>
          </w:p>
          <w:p w14:paraId="3649ACF1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dž) utaja poreza i doprinosa;</w:t>
            </w:r>
          </w:p>
          <w:p w14:paraId="437C6A40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đ) prevare;</w:t>
            </w:r>
          </w:p>
          <w:p w14:paraId="1704E4C8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e) terorizma;</w:t>
            </w:r>
          </w:p>
          <w:p w14:paraId="31C983BB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f) finansiranja terorizma;</w:t>
            </w:r>
          </w:p>
          <w:p w14:paraId="1ACF63D1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g) terorističkog udruživanja;</w:t>
            </w:r>
          </w:p>
          <w:p w14:paraId="21351C53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h) učestovanja u stranim oružanim formacijama;</w:t>
            </w:r>
          </w:p>
          <w:p w14:paraId="0D8C5600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i) pranja novca;</w:t>
            </w:r>
          </w:p>
          <w:p w14:paraId="5BCBFA2B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j) trgovine ljudima;</w:t>
            </w:r>
          </w:p>
          <w:p w14:paraId="3B4917FE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k) trgovine maloljetnim licima radi usvojenja;</w:t>
            </w:r>
          </w:p>
          <w:p w14:paraId="7E2A32FA" w14:textId="77777777" w:rsidR="002F7A7B" w:rsidRPr="002F7A7B" w:rsidRDefault="002F7A7B" w:rsidP="002F7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   l) zasnivanja ropskog odnosa i prevoza lica u ropskom odnosu;</w:t>
            </w:r>
          </w:p>
          <w:p w14:paraId="7177931D" w14:textId="478CA257" w:rsidR="002F7A7B" w:rsidRDefault="002F7A7B" w:rsidP="00660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7B">
              <w:rPr>
                <w:rFonts w:ascii="Times New Roman" w:hAnsi="Times New Roman" w:cs="Times New Roman"/>
                <w:sz w:val="24"/>
                <w:szCs w:val="24"/>
              </w:rPr>
              <w:t xml:space="preserve">   2) je izmirio sve dospjele obaveze po osnovu poreza i doprinosa za penzijsko i zdravstveno osiguranje.</w:t>
            </w:r>
          </w:p>
          <w:p w14:paraId="29F69D76" w14:textId="77777777" w:rsidR="00EB71D6" w:rsidRPr="006607D8" w:rsidRDefault="00EB71D6" w:rsidP="00660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A8D62" w14:textId="1FA02E2A" w:rsidR="000C66A4" w:rsidRDefault="002F7A7B" w:rsidP="000C66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Ispunjenost ovih  uslova dokazuje se na onovu uvjerenja ili potvrde: </w:t>
            </w:r>
          </w:p>
          <w:p w14:paraId="540A09D0" w14:textId="1C56D741" w:rsidR="00E4747F" w:rsidRPr="002D3A0D" w:rsidRDefault="002D3A0D" w:rsidP="002D3A0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2D3A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  <w:t>nadležnog organa izdatog na osnovu kaznene evidencije, u skladu sa propisima države u kojoj privredni subjekat ima sjedište, odnosno u kojoj ovlašćeno lice tog privrednog društva ima prebivalište;</w:t>
            </w:r>
          </w:p>
          <w:p w14:paraId="1DAAE4E4" w14:textId="19646157" w:rsidR="00BA283D" w:rsidRDefault="002D3A0D" w:rsidP="00BA283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  <w:t>organa uprave nadležnog za poslove naplate poreza, odnosno nadležnog organa države u kojoj privredni subjekat ima sjedište</w:t>
            </w:r>
            <w:r w:rsidR="009151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  <w:t>.</w:t>
            </w:r>
          </w:p>
          <w:p w14:paraId="3AF7150E" w14:textId="77777777" w:rsidR="00BA283D" w:rsidRPr="00BA283D" w:rsidRDefault="00BA283D" w:rsidP="00BA283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8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14:paraId="4218F806" w14:textId="74F989ED" w:rsidR="00BA283D" w:rsidRPr="00BA283D" w:rsidRDefault="00BA283D" w:rsidP="00BA28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BA28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Napomena: </w:t>
            </w:r>
            <w:r w:rsidRPr="00BA28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Ispunjenost obaveznih uslova utvrđenih Zahtjevom za dostavljanjen ponuda za jednostavne nabavke ponuđač može da dokazuje i pisanom izjavom čiji je sadržaj određen Obrascem 2 </w:t>
            </w:r>
            <w:r w:rsidRPr="00BA28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Pravilnika za sprovođenje jednostavnih nabavki („Službeni list CG“, br. 61/20, 65/20, 71/20, </w:t>
            </w:r>
            <w:r w:rsidRPr="00BA283D">
              <w:rPr>
                <w:rFonts w:ascii="Times New Roman" w:hAnsi="Times New Roman" w:cs="Times New Roman"/>
                <w:sz w:val="24"/>
                <w:szCs w:val="24"/>
              </w:rPr>
              <w:t>74/20 i 102/20</w:t>
            </w:r>
            <w:r w:rsidRPr="00BA283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5F0E3863" w14:textId="124DCEDC" w:rsidR="00F45C2B" w:rsidRPr="00C83766" w:rsidRDefault="00F45C2B" w:rsidP="007F45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56A981" w14:textId="77777777" w:rsidR="00BA283D" w:rsidRPr="00C83766" w:rsidRDefault="00BA283D" w:rsidP="00D062DB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50D81B4" w14:textId="77777777" w:rsidR="00E42919" w:rsidRPr="006534ED" w:rsidRDefault="00D062DB" w:rsidP="00D062D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6534ED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Službenik za javne nabavke</w:t>
      </w:r>
      <w:r w:rsidR="00E42919" w:rsidRPr="006534ED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                                           Ovlašćeno lice naručioca</w:t>
      </w:r>
    </w:p>
    <w:p w14:paraId="0235B10F" w14:textId="1EF458C0" w:rsidR="00D062DB" w:rsidRPr="00C83766" w:rsidRDefault="00EB71D6" w:rsidP="00D062D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1A58A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Latn-CS"/>
        </w:rPr>
        <w:t>Violeta Vuljaj</w:t>
      </w:r>
      <w:r w:rsidR="00676BD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E4291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1A58A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A58AC">
        <w:rPr>
          <w:rFonts w:ascii="Times New Roman" w:hAnsi="Times New Roman" w:cs="Times New Roman"/>
          <w:sz w:val="24"/>
          <w:szCs w:val="24"/>
          <w:lang w:val="sr-Latn-CS"/>
        </w:rPr>
        <w:t xml:space="preserve">Izvršni direktor, </w:t>
      </w:r>
      <w:r w:rsidR="00676BDC">
        <w:rPr>
          <w:rFonts w:ascii="Times New Roman" w:hAnsi="Times New Roman" w:cs="Times New Roman"/>
          <w:sz w:val="24"/>
          <w:szCs w:val="24"/>
          <w:lang w:val="sr-Latn-CS"/>
        </w:rPr>
        <w:t>Nikolla Camaj</w:t>
      </w:r>
      <w:r w:rsidR="00D062DB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 </w:t>
      </w:r>
      <w:r w:rsidR="00E4291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</w:t>
      </w:r>
    </w:p>
    <w:p w14:paraId="60D637AE" w14:textId="77777777" w:rsidR="00D062DB" w:rsidRDefault="00D062DB" w:rsidP="00D062D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5230700" w14:textId="77777777" w:rsidR="00472898" w:rsidRPr="00C83766" w:rsidRDefault="00472898" w:rsidP="00D062D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E4B46DE" w14:textId="57518600" w:rsidR="00BA283D" w:rsidRPr="00C337A1" w:rsidRDefault="00D062DB" w:rsidP="00C337A1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</w:t>
      </w:r>
    </w:p>
    <w:p w14:paraId="116E043A" w14:textId="77777777" w:rsidR="00C337A1" w:rsidRDefault="00C337A1" w:rsidP="00C337A1">
      <w:pPr>
        <w:tabs>
          <w:tab w:val="left" w:pos="5339"/>
        </w:tabs>
        <w:rPr>
          <w:rFonts w:ascii="Times New Roman" w:hAnsi="Times New Roman" w:cs="Times New Roman"/>
          <w:sz w:val="24"/>
          <w:szCs w:val="24"/>
        </w:rPr>
      </w:pPr>
    </w:p>
    <w:p w14:paraId="30724A7E" w14:textId="6D8E916D" w:rsidR="001A58AC" w:rsidRDefault="00C955DF" w:rsidP="00C337A1">
      <w:pPr>
        <w:tabs>
          <w:tab w:val="left" w:pos="533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OBRAZAC 2</w:t>
      </w:r>
    </w:p>
    <w:p w14:paraId="4CAE777D" w14:textId="77777777" w:rsidR="001A58AC" w:rsidRDefault="001A58AC" w:rsidP="00B554D1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6DAA5C3" w14:textId="77777777" w:rsidR="00380452" w:rsidRDefault="00380452" w:rsidP="00380452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člana 5 stav 4 Pravilnika za sprovođenje jednostavnih nabavki (,,Službeni list CG'', br. 61/20, 65/20, 71/20, 74/20 i 102/20),_____(ponuđač)________ dostavlja</w:t>
      </w:r>
    </w:p>
    <w:p w14:paraId="4237F310" w14:textId="77777777" w:rsidR="00331A9B" w:rsidRDefault="00331A9B" w:rsidP="00B554D1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1EB8E4F" w14:textId="77777777" w:rsidR="006505FA" w:rsidRDefault="00B554D1" w:rsidP="006505FA">
      <w:pPr>
        <w:tabs>
          <w:tab w:val="left" w:pos="533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331A9B" w:rsidRPr="00472898">
        <w:rPr>
          <w:rFonts w:ascii="Times New Roman" w:hAnsi="Times New Roman" w:cs="Times New Roman"/>
          <w:b/>
          <w:sz w:val="24"/>
          <w:szCs w:val="24"/>
        </w:rPr>
        <w:t>I Z J A V U</w:t>
      </w:r>
    </w:p>
    <w:p w14:paraId="1B3FE4F2" w14:textId="6193EFE1" w:rsidR="00B554D1" w:rsidRDefault="00380452" w:rsidP="00440288">
      <w:pPr>
        <w:tabs>
          <w:tab w:val="left" w:pos="5339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97D42" w:rsidRPr="00676BDC">
        <w:rPr>
          <w:rFonts w:ascii="Times New Roman" w:hAnsi="Times New Roman" w:cs="Times New Roman"/>
          <w:sz w:val="24"/>
          <w:szCs w:val="24"/>
        </w:rPr>
        <w:t xml:space="preserve">Kojom potvrđuje da u potpunosti ispunjava sve uslove utvrđene </w:t>
      </w:r>
      <w:r w:rsidR="006534ED" w:rsidRPr="00676BDC">
        <w:rPr>
          <w:rFonts w:ascii="Times New Roman" w:hAnsi="Times New Roman" w:cs="Times New Roman"/>
          <w:sz w:val="24"/>
          <w:szCs w:val="24"/>
        </w:rPr>
        <w:t>Z</w:t>
      </w:r>
      <w:r w:rsidR="00797D42" w:rsidRPr="00676BDC">
        <w:rPr>
          <w:rFonts w:ascii="Times New Roman" w:hAnsi="Times New Roman" w:cs="Times New Roman"/>
          <w:sz w:val="24"/>
          <w:szCs w:val="24"/>
        </w:rPr>
        <w:t>ahtjevom za dostavljanje ponuda za jednostavne nabavke broj:</w:t>
      </w:r>
      <w:r w:rsidR="00E51415">
        <w:rPr>
          <w:rFonts w:ascii="Times New Roman" w:hAnsi="Times New Roman" w:cs="Times New Roman"/>
          <w:sz w:val="24"/>
          <w:szCs w:val="24"/>
        </w:rPr>
        <w:t xml:space="preserve"> 138</w:t>
      </w:r>
      <w:r w:rsidR="001A58AC">
        <w:rPr>
          <w:rFonts w:ascii="Times New Roman" w:hAnsi="Times New Roman" w:cs="Times New Roman"/>
          <w:sz w:val="24"/>
          <w:szCs w:val="24"/>
        </w:rPr>
        <w:t>/21</w:t>
      </w:r>
      <w:r w:rsidR="00BE2C5C">
        <w:rPr>
          <w:rFonts w:ascii="Times New Roman" w:hAnsi="Times New Roman" w:cs="Times New Roman"/>
          <w:sz w:val="24"/>
          <w:szCs w:val="24"/>
        </w:rPr>
        <w:t xml:space="preserve"> </w:t>
      </w:r>
      <w:r w:rsidR="00797D42" w:rsidRPr="00676BDC">
        <w:rPr>
          <w:rFonts w:ascii="Times New Roman" w:hAnsi="Times New Roman" w:cs="Times New Roman"/>
          <w:sz w:val="24"/>
          <w:szCs w:val="24"/>
        </w:rPr>
        <w:t>od</w:t>
      </w:r>
      <w:r w:rsidR="005F0BCA">
        <w:rPr>
          <w:rFonts w:ascii="Times New Roman" w:hAnsi="Times New Roman" w:cs="Times New Roman"/>
          <w:sz w:val="24"/>
          <w:szCs w:val="24"/>
        </w:rPr>
        <w:t xml:space="preserve"> </w:t>
      </w:r>
      <w:r w:rsidR="00467193">
        <w:rPr>
          <w:rFonts w:ascii="Times New Roman" w:hAnsi="Times New Roman" w:cs="Times New Roman"/>
          <w:sz w:val="24"/>
          <w:szCs w:val="24"/>
        </w:rPr>
        <w:t>10</w:t>
      </w:r>
      <w:r w:rsidR="005707FD" w:rsidRPr="005F0BCA">
        <w:rPr>
          <w:rFonts w:ascii="Times New Roman" w:hAnsi="Times New Roman" w:cs="Times New Roman"/>
          <w:sz w:val="24"/>
          <w:szCs w:val="24"/>
        </w:rPr>
        <w:t>.</w:t>
      </w:r>
      <w:r w:rsidR="001A58AC">
        <w:rPr>
          <w:rFonts w:ascii="Times New Roman" w:hAnsi="Times New Roman" w:cs="Times New Roman"/>
          <w:sz w:val="24"/>
          <w:szCs w:val="24"/>
        </w:rPr>
        <w:t>02.2021</w:t>
      </w:r>
      <w:r w:rsidR="005707FD" w:rsidRPr="005F0BCA">
        <w:rPr>
          <w:rFonts w:ascii="Times New Roman" w:hAnsi="Times New Roman" w:cs="Times New Roman"/>
          <w:sz w:val="24"/>
          <w:szCs w:val="24"/>
        </w:rPr>
        <w:t>.godine</w:t>
      </w:r>
      <w:r w:rsidR="00797D42" w:rsidRPr="005F0BCA">
        <w:rPr>
          <w:rFonts w:ascii="Times New Roman" w:hAnsi="Times New Roman" w:cs="Times New Roman"/>
          <w:sz w:val="24"/>
          <w:szCs w:val="24"/>
        </w:rPr>
        <w:t xml:space="preserve"> za</w:t>
      </w:r>
      <w:r w:rsidR="005F0BCA">
        <w:rPr>
          <w:rFonts w:ascii="Times New Roman" w:hAnsi="Times New Roman" w:cs="Times New Roman"/>
          <w:sz w:val="24"/>
          <w:szCs w:val="24"/>
        </w:rPr>
        <w:t xml:space="preserve"> </w:t>
      </w:r>
      <w:r w:rsidR="00797D42" w:rsidRPr="00676BDC">
        <w:rPr>
          <w:rFonts w:ascii="Times New Roman" w:hAnsi="Times New Roman" w:cs="Times New Roman"/>
          <w:sz w:val="24"/>
          <w:szCs w:val="24"/>
        </w:rPr>
        <w:t xml:space="preserve">nabavku </w:t>
      </w:r>
      <w:r w:rsidR="00676BDC">
        <w:rPr>
          <w:rFonts w:ascii="Times New Roman" w:hAnsi="Times New Roman" w:cs="Times New Roman"/>
          <w:sz w:val="24"/>
          <w:szCs w:val="24"/>
        </w:rPr>
        <w:t>robe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7FD" w:rsidRPr="00676BDC">
        <w:rPr>
          <w:rFonts w:ascii="Times New Roman" w:hAnsi="Times New Roman" w:cs="Times New Roman"/>
          <w:sz w:val="24"/>
          <w:szCs w:val="24"/>
        </w:rPr>
        <w:t xml:space="preserve">- </w:t>
      </w:r>
      <w:r w:rsidR="006505FA" w:rsidRPr="00676BDC">
        <w:rPr>
          <w:rFonts w:ascii="Times New Roman" w:hAnsi="Times New Roman" w:cs="Times New Roman"/>
          <w:sz w:val="24"/>
          <w:szCs w:val="24"/>
        </w:rPr>
        <w:br/>
      </w:r>
      <w:r w:rsidR="001A58AC">
        <w:rPr>
          <w:rStyle w:val="Strong"/>
          <w:rFonts w:ascii="Times New Roman" w:hAnsi="Times New Roman" w:cs="Times New Roman"/>
          <w:sz w:val="24"/>
          <w:szCs w:val="24"/>
        </w:rPr>
        <w:t>Gorivo i maziva</w:t>
      </w:r>
      <w:r w:rsidR="005707FD" w:rsidRPr="00676BDC">
        <w:rPr>
          <w:rFonts w:ascii="Times New Roman" w:hAnsi="Times New Roman" w:cs="Times New Roman"/>
          <w:b/>
          <w:sz w:val="24"/>
          <w:szCs w:val="24"/>
          <w:lang w:val="sv-SE"/>
        </w:rPr>
        <w:t>,</w:t>
      </w:r>
      <w:r w:rsidR="00797D42" w:rsidRPr="00676BDC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  <w:r w:rsidR="00797D42" w:rsidRPr="00676BDC">
        <w:rPr>
          <w:rFonts w:ascii="Times New Roman" w:hAnsi="Times New Roman" w:cs="Times New Roman"/>
          <w:bCs/>
          <w:sz w:val="24"/>
          <w:szCs w:val="24"/>
          <w:lang w:val="sv-SE"/>
        </w:rPr>
        <w:t>procijenjene vrijednosti</w:t>
      </w:r>
      <w:r w:rsidR="006505FA" w:rsidRPr="00676BDC">
        <w:rPr>
          <w:rFonts w:ascii="Times New Roman" w:hAnsi="Times New Roman" w:cs="Times New Roman"/>
          <w:bCs/>
          <w:sz w:val="24"/>
          <w:szCs w:val="24"/>
          <w:lang w:val="sv-SE"/>
        </w:rPr>
        <w:t xml:space="preserve"> bez uračunatog PDV-a iznosi</w:t>
      </w:r>
      <w:r w:rsidR="00797D42" w:rsidRPr="00676BDC">
        <w:rPr>
          <w:rFonts w:ascii="Times New Roman" w:hAnsi="Times New Roman" w:cs="Times New Roman"/>
          <w:bCs/>
          <w:sz w:val="24"/>
          <w:szCs w:val="24"/>
          <w:lang w:val="sv-SE"/>
        </w:rPr>
        <w:t xml:space="preserve"> </w:t>
      </w:r>
      <w:r w:rsidR="001A58AC">
        <w:rPr>
          <w:rFonts w:ascii="Times New Roman" w:hAnsi="Times New Roman" w:cs="Times New Roman"/>
          <w:b/>
          <w:sz w:val="24"/>
          <w:szCs w:val="24"/>
          <w:lang w:val="sv-SE"/>
        </w:rPr>
        <w:t>16.528,10</w:t>
      </w:r>
      <w:r w:rsidR="005F0BCA">
        <w:rPr>
          <w:rFonts w:ascii="Times New Roman" w:hAnsi="Times New Roman" w:cs="Times New Roman"/>
          <w:b/>
          <w:sz w:val="24"/>
          <w:szCs w:val="24"/>
          <w:lang w:val="sv-SE"/>
        </w:rPr>
        <w:br/>
      </w:r>
      <w:r w:rsidR="00B554D1" w:rsidRPr="00676BDC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EUR-a.</w:t>
      </w:r>
    </w:p>
    <w:p w14:paraId="0EC9399C" w14:textId="77777777" w:rsidR="00676BDC" w:rsidRPr="00676BDC" w:rsidRDefault="00676BDC" w:rsidP="006505FA">
      <w:pPr>
        <w:tabs>
          <w:tab w:val="left" w:pos="533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9C1DEE" w14:textId="77777777" w:rsidR="00676BDC" w:rsidRDefault="00676BDC" w:rsidP="00676BDC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U postupku jednostavne nabavke nijesam u sukobu interesa sa licima navedenim u Zahtjevu.</w:t>
      </w:r>
    </w:p>
    <w:p w14:paraId="4170F2D7" w14:textId="3AE94424" w:rsidR="00331A9B" w:rsidRDefault="00331A9B" w:rsidP="00331A9B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1F9AC45" w14:textId="2A014419" w:rsidR="00797D42" w:rsidRDefault="00797D42" w:rsidP="00331A9B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Ovlašćeno lice </w:t>
      </w:r>
      <w:r w:rsidR="00CE1882" w:rsidRPr="00CE1882">
        <w:rPr>
          <w:rFonts w:ascii="Times New Roman" w:hAnsi="Times New Roman" w:cs="Times New Roman"/>
          <w:i/>
          <w:iCs/>
          <w:sz w:val="24"/>
          <w:szCs w:val="24"/>
        </w:rPr>
        <w:t>(ime i prezime), (svojeručni potpis)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82D57C0" w14:textId="77777777" w:rsidR="00B554D1" w:rsidRDefault="00797D42" w:rsidP="00331A9B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D04E9D" w14:textId="77777777" w:rsidR="00B554D1" w:rsidRDefault="00B554D1" w:rsidP="00331A9B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D7143C" w14:textId="4E9F9C4B" w:rsidR="00331A9B" w:rsidRDefault="00410E33" w:rsidP="00B554D1">
      <w:pPr>
        <w:tabs>
          <w:tab w:val="left" w:pos="533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</w:t>
      </w:r>
      <w:r w:rsidR="00331A9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2FFA84" w14:textId="77777777" w:rsidR="00331A9B" w:rsidRPr="00905251" w:rsidRDefault="00331A9B" w:rsidP="00331A9B">
      <w:pPr>
        <w:tabs>
          <w:tab w:val="left" w:pos="53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0AA870C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0BC32F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BA42A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E59AAD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6BBA43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566E5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D92EC5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E3EB4B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C69122" w14:textId="77777777" w:rsidR="004F7303" w:rsidRDefault="004F7303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BAACFA" w14:textId="77777777" w:rsidR="004F7303" w:rsidRDefault="004F7303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AD4AC" w14:textId="77777777" w:rsidR="004F7303" w:rsidRDefault="004F7303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0DD33A" w14:textId="77777777" w:rsidR="00473214" w:rsidRDefault="00473214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47CA4" w14:textId="77777777" w:rsidR="00472898" w:rsidRDefault="00472898" w:rsidP="00D062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72898" w:rsidSect="00AB6EC1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A3C64" w14:textId="77777777" w:rsidR="00B6223E" w:rsidRDefault="00B6223E" w:rsidP="009D20CA">
      <w:pPr>
        <w:spacing w:after="0" w:line="240" w:lineRule="auto"/>
      </w:pPr>
      <w:r>
        <w:separator/>
      </w:r>
    </w:p>
  </w:endnote>
  <w:endnote w:type="continuationSeparator" w:id="0">
    <w:p w14:paraId="5E7B9BBD" w14:textId="77777777" w:rsidR="00B6223E" w:rsidRDefault="00B6223E" w:rsidP="009D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8A4CA" w14:textId="77777777" w:rsidR="00A07598" w:rsidRPr="00AB6EC1" w:rsidRDefault="00A07598" w:rsidP="00AB6EC1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52394"/>
      <w:docPartObj>
        <w:docPartGallery w:val="Page Numbers (Bottom of Page)"/>
        <w:docPartUnique/>
      </w:docPartObj>
    </w:sdtPr>
    <w:sdtEndPr/>
    <w:sdtContent>
      <w:p w14:paraId="453CC09B" w14:textId="77777777" w:rsidR="00A07598" w:rsidRDefault="005325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E3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6B5DE56" w14:textId="77777777" w:rsidR="00A07598" w:rsidRDefault="00A075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52399"/>
      <w:docPartObj>
        <w:docPartGallery w:val="Page Numbers (Bottom of Page)"/>
        <w:docPartUnique/>
      </w:docPartObj>
    </w:sdtPr>
    <w:sdtEndPr/>
    <w:sdtContent>
      <w:p w14:paraId="33FA6DD7" w14:textId="77777777" w:rsidR="00A07598" w:rsidRDefault="005325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5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54ABEC" w14:textId="77777777" w:rsidR="00A07598" w:rsidRDefault="00A07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D434C" w14:textId="77777777" w:rsidR="00B6223E" w:rsidRDefault="00B6223E" w:rsidP="009D20CA">
      <w:pPr>
        <w:spacing w:after="0" w:line="240" w:lineRule="auto"/>
      </w:pPr>
      <w:r>
        <w:separator/>
      </w:r>
    </w:p>
  </w:footnote>
  <w:footnote w:type="continuationSeparator" w:id="0">
    <w:p w14:paraId="39CFD299" w14:textId="77777777" w:rsidR="00B6223E" w:rsidRDefault="00B6223E" w:rsidP="009D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1B9F"/>
    <w:multiLevelType w:val="hybridMultilevel"/>
    <w:tmpl w:val="483CA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74B0E"/>
    <w:multiLevelType w:val="hybridMultilevel"/>
    <w:tmpl w:val="9B9AFC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9C6"/>
    <w:multiLevelType w:val="hybridMultilevel"/>
    <w:tmpl w:val="7130DA04"/>
    <w:lvl w:ilvl="0" w:tplc="5680C8DC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77B93"/>
    <w:multiLevelType w:val="hybridMultilevel"/>
    <w:tmpl w:val="F9D64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11D2C"/>
    <w:multiLevelType w:val="hybridMultilevel"/>
    <w:tmpl w:val="BF4AEAA6"/>
    <w:lvl w:ilvl="0" w:tplc="E54673B0">
      <w:start w:val="12"/>
      <w:numFmt w:val="bullet"/>
      <w:lvlText w:val="-"/>
      <w:lvlJc w:val="left"/>
      <w:pPr>
        <w:ind w:left="720" w:hanging="360"/>
      </w:pPr>
      <w:rPr>
        <w:rFonts w:ascii="Tahoma" w:eastAsia="PMingLiU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90396"/>
    <w:multiLevelType w:val="hybridMultilevel"/>
    <w:tmpl w:val="101A0A42"/>
    <w:lvl w:ilvl="0" w:tplc="122A2508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365AE"/>
    <w:multiLevelType w:val="hybridMultilevel"/>
    <w:tmpl w:val="AF8AD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5C6DA5"/>
    <w:multiLevelType w:val="hybridMultilevel"/>
    <w:tmpl w:val="54907F6A"/>
    <w:lvl w:ilvl="0" w:tplc="A008CE3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A1886"/>
    <w:multiLevelType w:val="hybridMultilevel"/>
    <w:tmpl w:val="9C94691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0ECF"/>
    <w:multiLevelType w:val="hybridMultilevel"/>
    <w:tmpl w:val="FA32D334"/>
    <w:lvl w:ilvl="0" w:tplc="4D3C75C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C39692A"/>
    <w:multiLevelType w:val="hybridMultilevel"/>
    <w:tmpl w:val="2C668F3A"/>
    <w:lvl w:ilvl="0" w:tplc="21308A2C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B1A4C"/>
    <w:multiLevelType w:val="hybridMultilevel"/>
    <w:tmpl w:val="333A7D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56FBF"/>
    <w:multiLevelType w:val="hybridMultilevel"/>
    <w:tmpl w:val="FD02E5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10186"/>
    <w:multiLevelType w:val="hybridMultilevel"/>
    <w:tmpl w:val="7214FB9A"/>
    <w:lvl w:ilvl="0" w:tplc="C924FD06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332C8"/>
    <w:multiLevelType w:val="hybridMultilevel"/>
    <w:tmpl w:val="CBAC2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4529EB"/>
    <w:multiLevelType w:val="hybridMultilevel"/>
    <w:tmpl w:val="2AEC2374"/>
    <w:lvl w:ilvl="0" w:tplc="19AA0D2C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45950"/>
    <w:multiLevelType w:val="hybridMultilevel"/>
    <w:tmpl w:val="DD30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D2569"/>
    <w:multiLevelType w:val="hybridMultilevel"/>
    <w:tmpl w:val="C0786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4D38C2"/>
    <w:multiLevelType w:val="hybridMultilevel"/>
    <w:tmpl w:val="CAFE13DA"/>
    <w:lvl w:ilvl="0" w:tplc="21308A2C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43F92"/>
    <w:multiLevelType w:val="hybridMultilevel"/>
    <w:tmpl w:val="E5B0138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7E977E8"/>
    <w:multiLevelType w:val="hybridMultilevel"/>
    <w:tmpl w:val="DF149A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23"/>
  </w:num>
  <w:num w:numId="5">
    <w:abstractNumId w:val="18"/>
  </w:num>
  <w:num w:numId="6">
    <w:abstractNumId w:val="21"/>
  </w:num>
  <w:num w:numId="7">
    <w:abstractNumId w:val="2"/>
  </w:num>
  <w:num w:numId="8">
    <w:abstractNumId w:val="12"/>
  </w:num>
  <w:num w:numId="9">
    <w:abstractNumId w:val="8"/>
  </w:num>
  <w:num w:numId="10">
    <w:abstractNumId w:val="16"/>
  </w:num>
  <w:num w:numId="11">
    <w:abstractNumId w:val="9"/>
  </w:num>
  <w:num w:numId="12">
    <w:abstractNumId w:val="5"/>
  </w:num>
  <w:num w:numId="13">
    <w:abstractNumId w:val="6"/>
  </w:num>
  <w:num w:numId="14">
    <w:abstractNumId w:val="4"/>
  </w:num>
  <w:num w:numId="15">
    <w:abstractNumId w:val="10"/>
  </w:num>
  <w:num w:numId="16">
    <w:abstractNumId w:val="19"/>
  </w:num>
  <w:num w:numId="17">
    <w:abstractNumId w:val="3"/>
  </w:num>
  <w:num w:numId="18">
    <w:abstractNumId w:val="15"/>
  </w:num>
  <w:num w:numId="19">
    <w:abstractNumId w:val="22"/>
  </w:num>
  <w:num w:numId="20">
    <w:abstractNumId w:val="17"/>
  </w:num>
  <w:num w:numId="21">
    <w:abstractNumId w:val="11"/>
  </w:num>
  <w:num w:numId="22">
    <w:abstractNumId w:val="0"/>
  </w:num>
  <w:num w:numId="23">
    <w:abstractNumId w:val="2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0CA"/>
    <w:rsid w:val="0000618F"/>
    <w:rsid w:val="0000756F"/>
    <w:rsid w:val="0003252B"/>
    <w:rsid w:val="000330A4"/>
    <w:rsid w:val="000347B5"/>
    <w:rsid w:val="00041DC8"/>
    <w:rsid w:val="00051228"/>
    <w:rsid w:val="0006549D"/>
    <w:rsid w:val="000678A8"/>
    <w:rsid w:val="00067B49"/>
    <w:rsid w:val="00073281"/>
    <w:rsid w:val="00091292"/>
    <w:rsid w:val="000C0032"/>
    <w:rsid w:val="000C66A4"/>
    <w:rsid w:val="000D40D6"/>
    <w:rsid w:val="000D4C79"/>
    <w:rsid w:val="000D5A71"/>
    <w:rsid w:val="000F65D9"/>
    <w:rsid w:val="0011281D"/>
    <w:rsid w:val="00116F84"/>
    <w:rsid w:val="00121221"/>
    <w:rsid w:val="00126118"/>
    <w:rsid w:val="00131219"/>
    <w:rsid w:val="00167926"/>
    <w:rsid w:val="00167BB6"/>
    <w:rsid w:val="00174B26"/>
    <w:rsid w:val="00183A37"/>
    <w:rsid w:val="00191BD6"/>
    <w:rsid w:val="001925B5"/>
    <w:rsid w:val="001A58AC"/>
    <w:rsid w:val="001A6AB3"/>
    <w:rsid w:val="001B5E0F"/>
    <w:rsid w:val="001C02F0"/>
    <w:rsid w:val="001C2B23"/>
    <w:rsid w:val="001D3817"/>
    <w:rsid w:val="001D5EA3"/>
    <w:rsid w:val="001D6E40"/>
    <w:rsid w:val="001E1267"/>
    <w:rsid w:val="001E4DF2"/>
    <w:rsid w:val="00207FCD"/>
    <w:rsid w:val="002113C5"/>
    <w:rsid w:val="002221A4"/>
    <w:rsid w:val="00242BC9"/>
    <w:rsid w:val="00243C4F"/>
    <w:rsid w:val="00247A61"/>
    <w:rsid w:val="00262722"/>
    <w:rsid w:val="0026554C"/>
    <w:rsid w:val="00273449"/>
    <w:rsid w:val="002803EA"/>
    <w:rsid w:val="00280BFB"/>
    <w:rsid w:val="00282A4B"/>
    <w:rsid w:val="002842D5"/>
    <w:rsid w:val="00291320"/>
    <w:rsid w:val="00296646"/>
    <w:rsid w:val="002B1E9E"/>
    <w:rsid w:val="002C191C"/>
    <w:rsid w:val="002D3A0D"/>
    <w:rsid w:val="002E606D"/>
    <w:rsid w:val="002F60EB"/>
    <w:rsid w:val="002F61B3"/>
    <w:rsid w:val="002F7A7B"/>
    <w:rsid w:val="00300B5E"/>
    <w:rsid w:val="00314804"/>
    <w:rsid w:val="003300FD"/>
    <w:rsid w:val="00331A9B"/>
    <w:rsid w:val="00342375"/>
    <w:rsid w:val="00355CC4"/>
    <w:rsid w:val="00371315"/>
    <w:rsid w:val="00380452"/>
    <w:rsid w:val="00386B29"/>
    <w:rsid w:val="003926AE"/>
    <w:rsid w:val="003A107C"/>
    <w:rsid w:val="003A4F12"/>
    <w:rsid w:val="003B3B50"/>
    <w:rsid w:val="003B7C3F"/>
    <w:rsid w:val="003D079B"/>
    <w:rsid w:val="003D7BE9"/>
    <w:rsid w:val="003F1F68"/>
    <w:rsid w:val="00402FF5"/>
    <w:rsid w:val="004048D8"/>
    <w:rsid w:val="00410E33"/>
    <w:rsid w:val="004159A3"/>
    <w:rsid w:val="00421AF9"/>
    <w:rsid w:val="00422BDE"/>
    <w:rsid w:val="00432A53"/>
    <w:rsid w:val="00440288"/>
    <w:rsid w:val="00454FDC"/>
    <w:rsid w:val="00464C1E"/>
    <w:rsid w:val="00467053"/>
    <w:rsid w:val="00467193"/>
    <w:rsid w:val="00472898"/>
    <w:rsid w:val="004728D9"/>
    <w:rsid w:val="00473214"/>
    <w:rsid w:val="00484B15"/>
    <w:rsid w:val="00486447"/>
    <w:rsid w:val="00495790"/>
    <w:rsid w:val="004A6265"/>
    <w:rsid w:val="004B65F3"/>
    <w:rsid w:val="004E1484"/>
    <w:rsid w:val="004F7303"/>
    <w:rsid w:val="004F7FF3"/>
    <w:rsid w:val="00504979"/>
    <w:rsid w:val="005149D8"/>
    <w:rsid w:val="00514E73"/>
    <w:rsid w:val="00521D2F"/>
    <w:rsid w:val="0053251F"/>
    <w:rsid w:val="0053589C"/>
    <w:rsid w:val="00560FDE"/>
    <w:rsid w:val="00565D93"/>
    <w:rsid w:val="005707FD"/>
    <w:rsid w:val="00583350"/>
    <w:rsid w:val="00583D84"/>
    <w:rsid w:val="005A1BB5"/>
    <w:rsid w:val="005A69F0"/>
    <w:rsid w:val="005A74D5"/>
    <w:rsid w:val="005C18AD"/>
    <w:rsid w:val="005C762B"/>
    <w:rsid w:val="005D7B30"/>
    <w:rsid w:val="005E47FD"/>
    <w:rsid w:val="005F0BCA"/>
    <w:rsid w:val="005F4663"/>
    <w:rsid w:val="00605133"/>
    <w:rsid w:val="00606A37"/>
    <w:rsid w:val="0060705D"/>
    <w:rsid w:val="00610CD4"/>
    <w:rsid w:val="00611DD0"/>
    <w:rsid w:val="0061442E"/>
    <w:rsid w:val="0062753D"/>
    <w:rsid w:val="00633F7E"/>
    <w:rsid w:val="00637AC8"/>
    <w:rsid w:val="006426EA"/>
    <w:rsid w:val="006430EA"/>
    <w:rsid w:val="006505FA"/>
    <w:rsid w:val="0065149C"/>
    <w:rsid w:val="006534ED"/>
    <w:rsid w:val="00656567"/>
    <w:rsid w:val="0066063B"/>
    <w:rsid w:val="006607D8"/>
    <w:rsid w:val="006745A7"/>
    <w:rsid w:val="00676BDC"/>
    <w:rsid w:val="0068495B"/>
    <w:rsid w:val="00697EC4"/>
    <w:rsid w:val="006D128A"/>
    <w:rsid w:val="006D2159"/>
    <w:rsid w:val="0072718E"/>
    <w:rsid w:val="007309C0"/>
    <w:rsid w:val="00741171"/>
    <w:rsid w:val="00744956"/>
    <w:rsid w:val="00745AFE"/>
    <w:rsid w:val="007527C4"/>
    <w:rsid w:val="0075384A"/>
    <w:rsid w:val="00763123"/>
    <w:rsid w:val="00767F1A"/>
    <w:rsid w:val="00774FDE"/>
    <w:rsid w:val="00775818"/>
    <w:rsid w:val="00782768"/>
    <w:rsid w:val="00790182"/>
    <w:rsid w:val="00797D42"/>
    <w:rsid w:val="007A08DD"/>
    <w:rsid w:val="007A13C7"/>
    <w:rsid w:val="007B349E"/>
    <w:rsid w:val="007B3C6A"/>
    <w:rsid w:val="007B4782"/>
    <w:rsid w:val="007F45E8"/>
    <w:rsid w:val="0081082E"/>
    <w:rsid w:val="00812F9D"/>
    <w:rsid w:val="00813A31"/>
    <w:rsid w:val="00822589"/>
    <w:rsid w:val="008249E5"/>
    <w:rsid w:val="00826B16"/>
    <w:rsid w:val="00832924"/>
    <w:rsid w:val="008358F2"/>
    <w:rsid w:val="00835BE0"/>
    <w:rsid w:val="00846797"/>
    <w:rsid w:val="00847BC6"/>
    <w:rsid w:val="008753BC"/>
    <w:rsid w:val="00876E59"/>
    <w:rsid w:val="00893221"/>
    <w:rsid w:val="008B1EAD"/>
    <w:rsid w:val="008B3C73"/>
    <w:rsid w:val="008B42FE"/>
    <w:rsid w:val="008B6492"/>
    <w:rsid w:val="008C7982"/>
    <w:rsid w:val="008E6359"/>
    <w:rsid w:val="008F72BE"/>
    <w:rsid w:val="00901DFD"/>
    <w:rsid w:val="00905245"/>
    <w:rsid w:val="00905251"/>
    <w:rsid w:val="009151C7"/>
    <w:rsid w:val="00920414"/>
    <w:rsid w:val="00927E16"/>
    <w:rsid w:val="0093328D"/>
    <w:rsid w:val="00952B7F"/>
    <w:rsid w:val="009676B2"/>
    <w:rsid w:val="0097562C"/>
    <w:rsid w:val="00975E64"/>
    <w:rsid w:val="009762B7"/>
    <w:rsid w:val="00993B44"/>
    <w:rsid w:val="009B2526"/>
    <w:rsid w:val="009B62D7"/>
    <w:rsid w:val="009C3EF2"/>
    <w:rsid w:val="009C4D32"/>
    <w:rsid w:val="009D1640"/>
    <w:rsid w:val="009D16DC"/>
    <w:rsid w:val="009D20CA"/>
    <w:rsid w:val="009D3C33"/>
    <w:rsid w:val="009E49B0"/>
    <w:rsid w:val="009F0B7E"/>
    <w:rsid w:val="009F1556"/>
    <w:rsid w:val="00A07598"/>
    <w:rsid w:val="00A11AA6"/>
    <w:rsid w:val="00A171B0"/>
    <w:rsid w:val="00A262E8"/>
    <w:rsid w:val="00A54693"/>
    <w:rsid w:val="00A60D02"/>
    <w:rsid w:val="00A629E7"/>
    <w:rsid w:val="00A67DAC"/>
    <w:rsid w:val="00A80A1F"/>
    <w:rsid w:val="00A90E7C"/>
    <w:rsid w:val="00A93B70"/>
    <w:rsid w:val="00A96EBD"/>
    <w:rsid w:val="00AA01E2"/>
    <w:rsid w:val="00AA5CB5"/>
    <w:rsid w:val="00AA6C7A"/>
    <w:rsid w:val="00AB5349"/>
    <w:rsid w:val="00AB6EC1"/>
    <w:rsid w:val="00AC7BD9"/>
    <w:rsid w:val="00AE0B7D"/>
    <w:rsid w:val="00B04665"/>
    <w:rsid w:val="00B31D73"/>
    <w:rsid w:val="00B554D1"/>
    <w:rsid w:val="00B5671D"/>
    <w:rsid w:val="00B5763C"/>
    <w:rsid w:val="00B6223E"/>
    <w:rsid w:val="00B64B17"/>
    <w:rsid w:val="00B767A3"/>
    <w:rsid w:val="00B94816"/>
    <w:rsid w:val="00B9614A"/>
    <w:rsid w:val="00BA283D"/>
    <w:rsid w:val="00BB1C8A"/>
    <w:rsid w:val="00BB5AE1"/>
    <w:rsid w:val="00BC01B7"/>
    <w:rsid w:val="00BC078B"/>
    <w:rsid w:val="00BC5E7A"/>
    <w:rsid w:val="00BE2C5C"/>
    <w:rsid w:val="00BE421E"/>
    <w:rsid w:val="00BE72F4"/>
    <w:rsid w:val="00BF0BCA"/>
    <w:rsid w:val="00BF5E0B"/>
    <w:rsid w:val="00C1096F"/>
    <w:rsid w:val="00C229EA"/>
    <w:rsid w:val="00C337A1"/>
    <w:rsid w:val="00C40B11"/>
    <w:rsid w:val="00C566C4"/>
    <w:rsid w:val="00C744B4"/>
    <w:rsid w:val="00C824D8"/>
    <w:rsid w:val="00C955DF"/>
    <w:rsid w:val="00CC0E3C"/>
    <w:rsid w:val="00CC28C6"/>
    <w:rsid w:val="00CC392D"/>
    <w:rsid w:val="00CC5949"/>
    <w:rsid w:val="00CD1957"/>
    <w:rsid w:val="00CD3E9D"/>
    <w:rsid w:val="00CE1882"/>
    <w:rsid w:val="00CE1E70"/>
    <w:rsid w:val="00CF2647"/>
    <w:rsid w:val="00CF2C46"/>
    <w:rsid w:val="00D025FD"/>
    <w:rsid w:val="00D03167"/>
    <w:rsid w:val="00D062DB"/>
    <w:rsid w:val="00D1476B"/>
    <w:rsid w:val="00D20D32"/>
    <w:rsid w:val="00D243CB"/>
    <w:rsid w:val="00D30C07"/>
    <w:rsid w:val="00D3521F"/>
    <w:rsid w:val="00D40980"/>
    <w:rsid w:val="00D41FE4"/>
    <w:rsid w:val="00D52635"/>
    <w:rsid w:val="00D61BE6"/>
    <w:rsid w:val="00D66D52"/>
    <w:rsid w:val="00D74781"/>
    <w:rsid w:val="00D74E41"/>
    <w:rsid w:val="00D77136"/>
    <w:rsid w:val="00D9245E"/>
    <w:rsid w:val="00D96CA9"/>
    <w:rsid w:val="00DB13BD"/>
    <w:rsid w:val="00DB4E2F"/>
    <w:rsid w:val="00DB7D67"/>
    <w:rsid w:val="00DC08DB"/>
    <w:rsid w:val="00DC3C4E"/>
    <w:rsid w:val="00DD3074"/>
    <w:rsid w:val="00DD35C5"/>
    <w:rsid w:val="00DE1307"/>
    <w:rsid w:val="00DE3302"/>
    <w:rsid w:val="00DE4482"/>
    <w:rsid w:val="00E1003A"/>
    <w:rsid w:val="00E10719"/>
    <w:rsid w:val="00E26324"/>
    <w:rsid w:val="00E3139F"/>
    <w:rsid w:val="00E36B1E"/>
    <w:rsid w:val="00E42919"/>
    <w:rsid w:val="00E4747F"/>
    <w:rsid w:val="00E51415"/>
    <w:rsid w:val="00E71117"/>
    <w:rsid w:val="00E725AA"/>
    <w:rsid w:val="00E91E29"/>
    <w:rsid w:val="00E96124"/>
    <w:rsid w:val="00E97928"/>
    <w:rsid w:val="00EB419E"/>
    <w:rsid w:val="00EB6243"/>
    <w:rsid w:val="00EB71D6"/>
    <w:rsid w:val="00EC05EF"/>
    <w:rsid w:val="00EC0D00"/>
    <w:rsid w:val="00EC2DB9"/>
    <w:rsid w:val="00ED033D"/>
    <w:rsid w:val="00ED7B58"/>
    <w:rsid w:val="00EE627E"/>
    <w:rsid w:val="00EF22A5"/>
    <w:rsid w:val="00F14BF2"/>
    <w:rsid w:val="00F174E1"/>
    <w:rsid w:val="00F412D3"/>
    <w:rsid w:val="00F45545"/>
    <w:rsid w:val="00F45C2B"/>
    <w:rsid w:val="00F50C1C"/>
    <w:rsid w:val="00F60FC8"/>
    <w:rsid w:val="00F65726"/>
    <w:rsid w:val="00F66033"/>
    <w:rsid w:val="00F708D3"/>
    <w:rsid w:val="00F765CF"/>
    <w:rsid w:val="00F8646B"/>
    <w:rsid w:val="00F902A9"/>
    <w:rsid w:val="00FC399D"/>
    <w:rsid w:val="00FC5DD6"/>
    <w:rsid w:val="00FD30C4"/>
    <w:rsid w:val="00FD7697"/>
    <w:rsid w:val="00FE0AF3"/>
    <w:rsid w:val="00FF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2C11"/>
  <w15:docId w15:val="{1CE22049-C48C-445C-B73E-E724EABF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F2"/>
  </w:style>
  <w:style w:type="paragraph" w:styleId="Heading1">
    <w:name w:val="heading 1"/>
    <w:basedOn w:val="Normal"/>
    <w:next w:val="Normal"/>
    <w:link w:val="Heading1Char"/>
    <w:uiPriority w:val="9"/>
    <w:qFormat/>
    <w:rsid w:val="00633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3F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062DB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D2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20CA"/>
  </w:style>
  <w:style w:type="paragraph" w:styleId="Footer">
    <w:name w:val="footer"/>
    <w:basedOn w:val="Normal"/>
    <w:link w:val="FooterChar"/>
    <w:uiPriority w:val="99"/>
    <w:unhideWhenUsed/>
    <w:rsid w:val="009D2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0CA"/>
  </w:style>
  <w:style w:type="paragraph" w:styleId="NoSpacing">
    <w:name w:val="No Spacing"/>
    <w:uiPriority w:val="1"/>
    <w:qFormat/>
    <w:rsid w:val="009D20CA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D74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671D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D062DB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062DB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uiPriority w:val="22"/>
    <w:qFormat/>
    <w:rsid w:val="0068495B"/>
    <w:rPr>
      <w:b/>
      <w:bCs/>
    </w:rPr>
  </w:style>
  <w:style w:type="character" w:customStyle="1" w:styleId="apple-converted-space">
    <w:name w:val="apple-converted-space"/>
    <w:basedOn w:val="DefaultParagraphFont"/>
    <w:rsid w:val="0068495B"/>
  </w:style>
  <w:style w:type="paragraph" w:styleId="BalloonText">
    <w:name w:val="Balloon Text"/>
    <w:basedOn w:val="Normal"/>
    <w:link w:val="BalloonTextChar"/>
    <w:uiPriority w:val="99"/>
    <w:semiHidden/>
    <w:unhideWhenUsed/>
    <w:rsid w:val="00684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5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EC2DB9"/>
  </w:style>
  <w:style w:type="paragraph" w:styleId="PlainText">
    <w:name w:val="Plain Text"/>
    <w:basedOn w:val="Normal"/>
    <w:link w:val="PlainTextChar"/>
    <w:uiPriority w:val="99"/>
    <w:unhideWhenUsed/>
    <w:rsid w:val="00DB7D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B7D67"/>
    <w:rPr>
      <w:rFonts w:ascii="Consolas" w:hAnsi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633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3F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8F72B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F0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0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0B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B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0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86BC2-FA59-402C-9757-322E7FFD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Violeta</cp:lastModifiedBy>
  <cp:revision>20</cp:revision>
  <cp:lastPrinted>2021-02-09T09:39:00Z</cp:lastPrinted>
  <dcterms:created xsi:type="dcterms:W3CDTF">2021-02-09T11:15:00Z</dcterms:created>
  <dcterms:modified xsi:type="dcterms:W3CDTF">2021-02-10T09:13:00Z</dcterms:modified>
</cp:coreProperties>
</file>